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D73A2" w14:textId="4F3EA2C9" w:rsidR="00FC0509" w:rsidRPr="002551A1" w:rsidRDefault="00FC0509" w:rsidP="00FC050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17: </w:t>
      </w:r>
      <w:r w:rsidR="00FA20A2" w:rsidRPr="00FA20A2">
        <w:rPr>
          <w:rFonts w:ascii="Times New Roman" w:eastAsiaTheme="minorHAnsi" w:hAnsi="Times New Roman"/>
          <w:b/>
          <w:bCs/>
          <w:i/>
          <w:color w:val="000000"/>
          <w:lang w:val="en-US"/>
        </w:rPr>
        <w:t>LODHJA NGA LOJA DHE USHTRIMET</w:t>
      </w:r>
    </w:p>
    <w:p w14:paraId="66A9E345" w14:textId="77777777" w:rsidR="00FC0509" w:rsidRPr="002551A1" w:rsidRDefault="00FC0509" w:rsidP="00FC050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</w:p>
    <w:p w14:paraId="1E80AA9B" w14:textId="77777777" w:rsidR="00FC0509" w:rsidRPr="002551A1" w:rsidRDefault="00FC0509" w:rsidP="00FC050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fëmijët </w:t>
      </w:r>
      <w:r w:rsidRPr="002551A1">
        <w:rPr>
          <w:rFonts w:ascii="Times New Roman" w:eastAsiaTheme="minorHAnsi" w:hAnsi="Times New Roman"/>
          <w:color w:val="000000"/>
          <w:lang w:val="en-US"/>
        </w:rPr>
        <w:t>jen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ndetsh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mduhet të rriten me dashurinë për veprimtarin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fizike e sportive, dhe ta ndjejnë 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pjesë të rëndësishme të jetës së tyre. Duke iu siguruar fëmijëve që veprimtaria fizike e sportive është argëtuese, kemi mundësuar kështu një fillim shumë të mirë për ta, sepse </w:t>
      </w:r>
      <w:r w:rsidRPr="002551A1">
        <w:rPr>
          <w:rFonts w:ascii="Times New Roman" w:eastAsiaTheme="minorHAnsi" w:hAnsi="Times New Roman"/>
          <w:i/>
          <w:iCs/>
          <w:color w:val="000000"/>
          <w:lang w:val="en-US"/>
        </w:rPr>
        <w:t>argëtimi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është një motivim i brendshëm e i pa z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v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suesh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t.</w:t>
      </w:r>
    </w:p>
    <w:p w14:paraId="491DBC4C" w14:textId="77777777" w:rsidR="00FC0509" w:rsidRPr="002551A1" w:rsidRDefault="00FC0509" w:rsidP="00FC050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Por jo rrall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her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 ndjejn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lodhje e dhimbje</w:t>
      </w: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lang w:val="en-US"/>
        </w:rPr>
        <w:t>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ndryshme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trupit gjat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pas kryerjes 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 një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veprimtarie fizike, e cilia mund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jet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loj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me shok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 e pallatit,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or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simit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edukimit fzik apo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seanc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rvitore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kurset sportive.</w:t>
      </w:r>
    </w:p>
    <w:p w14:paraId="14CD8E19" w14:textId="77777777" w:rsidR="00FC0509" w:rsidRPr="002551A1" w:rsidRDefault="00FC0509" w:rsidP="00FC050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Lodhja trupore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pasoj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veprimtarie fizike jasht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mund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sive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trupit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ta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rballuar 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, por gjithashtu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dhe pjes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proçatesit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rshtatjes 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organizmit me ngarkesat fizike. Kjo do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thot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 duhen edukuar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mos heqin dor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prej veprimtaris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fizike e sportive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shkak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shfaqjes 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lodhjes,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rkundrazi ata duhen inkurajuar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aktiv çdo dit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, pasi vet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nyr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mund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kalisin organizmin e tyre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rballuar ngarkesa fizike dhe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rfitur 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ndet prej loj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dhe sportit.</w:t>
      </w:r>
    </w:p>
    <w:p w14:paraId="2CD10A6F" w14:textId="77777777" w:rsidR="00FC0509" w:rsidRPr="002551A1" w:rsidRDefault="00FC0509" w:rsidP="00FC050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6A8A0463" w14:textId="77777777" w:rsidR="00FC0509" w:rsidRDefault="00FC0509" w:rsidP="00FC050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4BD72F6B" w14:textId="77777777" w:rsidR="00FC0509" w:rsidRPr="00563667" w:rsidRDefault="00FC0509" w:rsidP="00FC050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980"/>
        <w:gridCol w:w="1530"/>
        <w:gridCol w:w="54"/>
      </w:tblGrid>
      <w:tr w:rsidR="00FC0509" w:rsidRPr="001214E8" w14:paraId="4B6B3BA4" w14:textId="77777777" w:rsidTr="009F294E">
        <w:trPr>
          <w:gridAfter w:val="1"/>
          <w:wAfter w:w="54" w:type="dxa"/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1942F377" w14:textId="77777777" w:rsidR="00FC0509" w:rsidRPr="001214E8" w:rsidRDefault="00FC0509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3882DCAB" w14:textId="77777777" w:rsidR="00FC0509" w:rsidRPr="001214E8" w:rsidRDefault="00FC0509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6E0E" w14:textId="77777777" w:rsidR="00FC0509" w:rsidRPr="001214E8" w:rsidRDefault="00FC0509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4E82D212" w14:textId="77777777" w:rsidR="00FC0509" w:rsidRPr="001214E8" w:rsidRDefault="00FC0509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E538" w14:textId="77777777" w:rsidR="00FC0509" w:rsidRPr="001214E8" w:rsidRDefault="00FC0509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28833F4E" w14:textId="77777777" w:rsidR="00FC0509" w:rsidRPr="001214E8" w:rsidRDefault="00FC0509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4E206262" w14:textId="77777777" w:rsidR="00FC0509" w:rsidRPr="001214E8" w:rsidRDefault="00FC0509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FC0509" w:rsidRPr="002551A1" w14:paraId="2E61664D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BEDF3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Lodhja nga loja dhe ushtrimet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46847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FC0509" w:rsidRPr="002551A1" w14:paraId="57146535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8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E7136" w14:textId="77777777" w:rsidR="00FC0509" w:rsidRPr="00D21E9D" w:rsidRDefault="00FC0509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7E6A0B44" w14:textId="77777777" w:rsidR="00FC0509" w:rsidRPr="00AA0744" w:rsidRDefault="00FC0509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453F2A10" w14:textId="77777777" w:rsidR="00FC0509" w:rsidRPr="002A0EF1" w:rsidRDefault="00FC0509" w:rsidP="00FC0509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Identifikon shenjat e jashtme të lodhjes.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731E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07760E6F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Lodhje trupore</w:t>
            </w:r>
          </w:p>
        </w:tc>
      </w:tr>
      <w:tr w:rsidR="00FC0509" w:rsidRPr="002551A1" w14:paraId="4035C397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B7486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F322374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6ECC3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shoqërore,  Gjuhën dhe komunikimin</w:t>
            </w:r>
          </w:p>
        </w:tc>
      </w:tr>
      <w:tr w:rsidR="00FC0509" w:rsidRPr="002551A1" w14:paraId="52C711A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D4E05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FC0509" w:rsidRPr="002551A1" w14:paraId="3584C54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D6FD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shikojnë figurën dhe të diskutojnë rreth asaj që kuptojnë prej saj.</w:t>
            </w:r>
          </w:p>
          <w:p w14:paraId="5A2D8A24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nxënënësve të lexojnë tregimin për Erën dhe më pas i fton ata të dikutojnë rreth pyetjeve:</w:t>
            </w:r>
          </w:p>
          <w:p w14:paraId="201965F1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Pse po i dhembte trupi Erës?</w:t>
            </w:r>
          </w:p>
          <w:p w14:paraId="09688062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gjumi pse nuk po e zinte?</w:t>
            </w:r>
          </w:p>
          <w:p w14:paraId="0911DB10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të ka ndodhur edhe ty të luash e të lodhesh shumë?</w:t>
            </w:r>
          </w:p>
          <w:p w14:paraId="0D0DB5C7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tretë: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shpjegon duke përdorur shembuj për lodhjes që vjen prej lojës dhe veprimtarisë fizike të pakontrolluar. </w:t>
            </w:r>
          </w:p>
          <w:p w14:paraId="62035946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nxënësve të shkruajnë tek rubrika “Provo veten” disa nga shqetësimet që ata kanë ndjerë kur janë lodhur shumë prej lojës apo veprimtarive fizike e sportive. Më pas i fton nxnënsit në një diskutim rreth tyre, duke treguar kujdes në dhënien e mundësisë për t’u shprehur dhe për t’u aktivizuar në diskutim të gjithë nxënësve në klasë.</w:t>
            </w:r>
          </w:p>
        </w:tc>
      </w:tr>
      <w:tr w:rsidR="00FC0509" w:rsidRPr="002551A1" w14:paraId="7BEDB345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206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B98B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Vlerësimi:</w:t>
            </w:r>
          </w:p>
          <w:p w14:paraId="0E87E789" w14:textId="3EE8128E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  <w:r w:rsidR="009F36B9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  <w:bookmarkStart w:id="0" w:name="_GoBack"/>
            <w:bookmarkEnd w:id="0"/>
          </w:p>
          <w:p w14:paraId="0ECA24AD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 dikutimit (respektimi mendimit të shokëve, rradhës së diskutimit, pjesmarrja aktive në diskutim, etj.).</w:t>
            </w:r>
          </w:p>
        </w:tc>
      </w:tr>
      <w:tr w:rsidR="00FC0509" w:rsidRPr="002551A1" w14:paraId="4CEF3662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66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367A2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42AB9E93" w14:textId="77777777" w:rsidR="00FC0509" w:rsidRPr="002551A1" w:rsidRDefault="00FC050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 të lidhin me shigjetë figurat me fjalët tek rubrika “Provo veten”.</w:t>
            </w:r>
          </w:p>
        </w:tc>
      </w:tr>
    </w:tbl>
    <w:p w14:paraId="1006244C" w14:textId="77777777" w:rsidR="00FC0509" w:rsidRPr="00563667" w:rsidRDefault="00FC0509" w:rsidP="00FC050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7EA3C6A" w14:textId="77777777" w:rsidR="002551A1" w:rsidRPr="00FC0509" w:rsidRDefault="002551A1" w:rsidP="00FC0509"/>
    <w:sectPr w:rsidR="002551A1" w:rsidRPr="00FC0509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51D1"/>
    <w:rsid w:val="00537BA7"/>
    <w:rsid w:val="0056239A"/>
    <w:rsid w:val="00563667"/>
    <w:rsid w:val="005702B1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9F36B9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307A0"/>
    <w:rsid w:val="00F72482"/>
    <w:rsid w:val="00F91C13"/>
    <w:rsid w:val="00FA20A2"/>
    <w:rsid w:val="00FC0509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466</Words>
  <Characters>2658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87</cp:revision>
  <dcterms:created xsi:type="dcterms:W3CDTF">2015-09-14T13:31:00Z</dcterms:created>
  <dcterms:modified xsi:type="dcterms:W3CDTF">2017-09-12T08:40:00Z</dcterms:modified>
</cp:coreProperties>
</file>