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54F226" w14:textId="77777777" w:rsidR="00684C55" w:rsidRPr="00990DED" w:rsidRDefault="008C7B05" w:rsidP="008C7B05">
      <w:pPr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990DED">
        <w:rPr>
          <w:rFonts w:ascii="Times New Roman" w:hAnsi="Times New Roman"/>
          <w:sz w:val="24"/>
          <w:szCs w:val="24"/>
        </w:rPr>
        <w:t>PLANIFIKIMI I ORËS MËSIMORE -</w:t>
      </w:r>
      <w:r w:rsidR="00AA405B" w:rsidRPr="00990DED">
        <w:rPr>
          <w:rFonts w:ascii="Times New Roman" w:hAnsi="Times New Roman"/>
          <w:sz w:val="24"/>
          <w:szCs w:val="24"/>
        </w:rPr>
        <w:t xml:space="preserve"> 35</w:t>
      </w:r>
    </w:p>
    <w:tbl>
      <w:tblPr>
        <w:tblStyle w:val="TableGrid"/>
        <w:tblpPr w:leftFromText="180" w:rightFromText="180" w:vertAnchor="page" w:horzAnchor="margin" w:tblpXSpec="center" w:tblpY="1561"/>
        <w:tblW w:w="11808" w:type="dxa"/>
        <w:tblLayout w:type="fixed"/>
        <w:tblLook w:val="04A0" w:firstRow="1" w:lastRow="0" w:firstColumn="1" w:lastColumn="0" w:noHBand="0" w:noVBand="1"/>
      </w:tblPr>
      <w:tblGrid>
        <w:gridCol w:w="2808"/>
        <w:gridCol w:w="3060"/>
        <w:gridCol w:w="1170"/>
        <w:gridCol w:w="810"/>
        <w:gridCol w:w="3960"/>
      </w:tblGrid>
      <w:tr w:rsidR="00684C55" w:rsidRPr="00990DED" w14:paraId="103A0CB2" w14:textId="77777777" w:rsidTr="00AA405B">
        <w:tc>
          <w:tcPr>
            <w:tcW w:w="2808" w:type="dxa"/>
            <w:shd w:val="clear" w:color="auto" w:fill="auto"/>
          </w:tcPr>
          <w:p w14:paraId="03DA4FBC" w14:textId="77777777" w:rsidR="00684C55" w:rsidRPr="00990DED" w:rsidRDefault="00684C55" w:rsidP="00471E78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990DED">
              <w:rPr>
                <w:rFonts w:ascii="Times New Roman" w:hAnsi="Times New Roman"/>
                <w:b/>
                <w:sz w:val="24"/>
                <w:szCs w:val="24"/>
              </w:rPr>
              <w:t xml:space="preserve">Fusha: 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>Shkencat e natyrës</w:t>
            </w:r>
          </w:p>
        </w:tc>
        <w:tc>
          <w:tcPr>
            <w:tcW w:w="3060" w:type="dxa"/>
            <w:shd w:val="clear" w:color="auto" w:fill="auto"/>
          </w:tcPr>
          <w:p w14:paraId="69318E0D" w14:textId="77777777" w:rsidR="00684C55" w:rsidRPr="00990DED" w:rsidRDefault="00684C55" w:rsidP="00471E78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990DED">
              <w:rPr>
                <w:rFonts w:ascii="Times New Roman" w:hAnsi="Times New Roman"/>
                <w:b/>
                <w:sz w:val="24"/>
                <w:szCs w:val="24"/>
              </w:rPr>
              <w:t>Lënda: Fizikë</w:t>
            </w:r>
          </w:p>
        </w:tc>
        <w:tc>
          <w:tcPr>
            <w:tcW w:w="1980" w:type="dxa"/>
            <w:gridSpan w:val="2"/>
            <w:shd w:val="clear" w:color="auto" w:fill="auto"/>
          </w:tcPr>
          <w:p w14:paraId="2D236FC0" w14:textId="77777777" w:rsidR="00684C55" w:rsidRPr="00990DED" w:rsidRDefault="00684C55" w:rsidP="00471E78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990DED">
              <w:rPr>
                <w:rFonts w:ascii="Times New Roman" w:hAnsi="Times New Roman"/>
                <w:b/>
                <w:sz w:val="24"/>
                <w:szCs w:val="24"/>
              </w:rPr>
              <w:t>Shkalla: 4</w:t>
            </w:r>
          </w:p>
        </w:tc>
        <w:tc>
          <w:tcPr>
            <w:tcW w:w="3960" w:type="dxa"/>
            <w:shd w:val="clear" w:color="auto" w:fill="auto"/>
          </w:tcPr>
          <w:p w14:paraId="4382E939" w14:textId="77777777" w:rsidR="00684C55" w:rsidRPr="00990DED" w:rsidRDefault="00684C55" w:rsidP="00471E78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990DED">
              <w:rPr>
                <w:rFonts w:ascii="Times New Roman" w:hAnsi="Times New Roman"/>
                <w:b/>
                <w:sz w:val="24"/>
                <w:szCs w:val="24"/>
              </w:rPr>
              <w:t xml:space="preserve">Klasa: IX </w:t>
            </w:r>
          </w:p>
        </w:tc>
      </w:tr>
      <w:tr w:rsidR="005B7399" w:rsidRPr="00990DED" w14:paraId="6C0895C2" w14:textId="77777777" w:rsidTr="00AA405B">
        <w:trPr>
          <w:trHeight w:val="530"/>
        </w:trPr>
        <w:tc>
          <w:tcPr>
            <w:tcW w:w="5868" w:type="dxa"/>
            <w:gridSpan w:val="2"/>
            <w:shd w:val="clear" w:color="auto" w:fill="auto"/>
          </w:tcPr>
          <w:p w14:paraId="1E05CC1A" w14:textId="77777777" w:rsidR="00D4037B" w:rsidRPr="00990DED" w:rsidRDefault="008C7B05" w:rsidP="00471E78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90DED">
              <w:rPr>
                <w:rFonts w:ascii="Times New Roman" w:hAnsi="Times New Roman"/>
                <w:b/>
                <w:sz w:val="24"/>
                <w:szCs w:val="24"/>
              </w:rPr>
              <w:t>Tema:</w:t>
            </w:r>
            <w:r w:rsidR="0001362D" w:rsidRPr="00990DED">
              <w:rPr>
                <w:rFonts w:ascii="Times New Roman" w:hAnsi="Times New Roman"/>
                <w:b/>
                <w:sz w:val="24"/>
                <w:szCs w:val="24"/>
              </w:rPr>
              <w:t xml:space="preserve"> Veprimt</w:t>
            </w:r>
            <w:r w:rsidRPr="00990DED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="0001362D" w:rsidRPr="00990DED">
              <w:rPr>
                <w:rFonts w:ascii="Times New Roman" w:hAnsi="Times New Roman"/>
                <w:b/>
                <w:sz w:val="24"/>
                <w:szCs w:val="24"/>
              </w:rPr>
              <w:t xml:space="preserve">ri praktike: </w:t>
            </w:r>
            <w:r w:rsidR="0001362D" w:rsidRPr="00990DED">
              <w:rPr>
                <w:rFonts w:ascii="Times New Roman" w:hAnsi="Times New Roman"/>
                <w:sz w:val="24"/>
                <w:szCs w:val="24"/>
              </w:rPr>
              <w:t>Shtypja mbi sip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="0001362D" w:rsidRPr="00990DED">
              <w:rPr>
                <w:rFonts w:ascii="Times New Roman" w:hAnsi="Times New Roman"/>
                <w:sz w:val="24"/>
                <w:szCs w:val="24"/>
              </w:rPr>
              <w:t>rfaqe</w:t>
            </w:r>
            <w:r w:rsidR="00D4037B" w:rsidRPr="00990DED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5F73C734" w14:textId="77777777" w:rsidR="005B7399" w:rsidRPr="00990DED" w:rsidRDefault="005B7399" w:rsidP="00471E78">
            <w:pPr>
              <w:ind w:firstLine="0"/>
              <w:contextualSpacing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40" w:type="dxa"/>
            <w:gridSpan w:val="3"/>
            <w:shd w:val="clear" w:color="auto" w:fill="auto"/>
          </w:tcPr>
          <w:p w14:paraId="77ADF3D9" w14:textId="77777777" w:rsidR="00D4037B" w:rsidRPr="00990DED" w:rsidRDefault="00D441BB" w:rsidP="00471E78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90DED">
              <w:rPr>
                <w:rFonts w:ascii="Times New Roman" w:hAnsi="Times New Roman"/>
                <w:b/>
                <w:sz w:val="24"/>
                <w:szCs w:val="24"/>
              </w:rPr>
              <w:t>Situata e të nxënit</w:t>
            </w:r>
            <w:r w:rsidRPr="00990DE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: </w:t>
            </w:r>
            <w:r w:rsidR="00471E78" w:rsidRPr="00990DED">
              <w:rPr>
                <w:rFonts w:ascii="Times New Roman" w:hAnsi="Times New Roman"/>
                <w:b/>
                <w:i/>
                <w:sz w:val="24"/>
                <w:szCs w:val="24"/>
              </w:rPr>
              <w:t>Në klasë</w:t>
            </w:r>
          </w:p>
          <w:p w14:paraId="6770C37E" w14:textId="77777777" w:rsidR="005B7399" w:rsidRPr="00990DED" w:rsidRDefault="0001362D" w:rsidP="00471E7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90DED">
              <w:rPr>
                <w:rFonts w:ascii="Times New Roman" w:hAnsi="Times New Roman"/>
                <w:i/>
                <w:sz w:val="24"/>
                <w:szCs w:val="24"/>
              </w:rPr>
              <w:t>Matim shtypjen e ushtruar mbi sip</w:t>
            </w:r>
            <w:r w:rsidR="00471E78" w:rsidRPr="00990DED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i/>
                <w:sz w:val="24"/>
                <w:szCs w:val="24"/>
              </w:rPr>
              <w:t>rfaqe nga objekte me baz</w:t>
            </w:r>
            <w:r w:rsidR="00471E78" w:rsidRPr="00990DED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i/>
                <w:sz w:val="24"/>
                <w:szCs w:val="24"/>
              </w:rPr>
              <w:t xml:space="preserve"> mb</w:t>
            </w:r>
            <w:r w:rsidR="00471E78" w:rsidRPr="00990DED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i/>
                <w:sz w:val="24"/>
                <w:szCs w:val="24"/>
              </w:rPr>
              <w:t>shtet</w:t>
            </w:r>
            <w:r w:rsidR="00471E78" w:rsidRPr="00990DED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i/>
                <w:sz w:val="24"/>
                <w:szCs w:val="24"/>
              </w:rPr>
              <w:t>se katrore, drejtk</w:t>
            </w:r>
            <w:r w:rsidR="00471E78" w:rsidRPr="00990DED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i/>
                <w:sz w:val="24"/>
                <w:szCs w:val="24"/>
              </w:rPr>
              <w:t>ndore dhe rrethore</w:t>
            </w:r>
            <w:r w:rsidR="00471E78" w:rsidRPr="00990DED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D441BB" w:rsidRPr="00990DED" w14:paraId="71F3B25D" w14:textId="77777777" w:rsidTr="008C7B05">
        <w:trPr>
          <w:trHeight w:val="2247"/>
        </w:trPr>
        <w:tc>
          <w:tcPr>
            <w:tcW w:w="7038" w:type="dxa"/>
            <w:gridSpan w:val="3"/>
            <w:shd w:val="clear" w:color="auto" w:fill="auto"/>
          </w:tcPr>
          <w:p w14:paraId="20661D47" w14:textId="77777777" w:rsidR="00D441BB" w:rsidRPr="00990DED" w:rsidRDefault="00D441BB" w:rsidP="00471E78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990DED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të fushës sipas temës mësimore:</w:t>
            </w:r>
          </w:p>
          <w:p w14:paraId="087DF28E" w14:textId="77777777" w:rsidR="00D441BB" w:rsidRPr="00990DED" w:rsidRDefault="00D441BB" w:rsidP="00471E78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990DED">
              <w:rPr>
                <w:rFonts w:ascii="Times New Roman" w:hAnsi="Times New Roman"/>
                <w:b/>
                <w:sz w:val="24"/>
                <w:szCs w:val="24"/>
              </w:rPr>
              <w:t>Nxënësi/ja:</w:t>
            </w:r>
          </w:p>
          <w:p w14:paraId="62CEE92E" w14:textId="77777777" w:rsidR="00D4037B" w:rsidRPr="00990DED" w:rsidRDefault="00BE6D5A" w:rsidP="00471E78">
            <w:pPr>
              <w:pStyle w:val="ListParagraph"/>
              <w:numPr>
                <w:ilvl w:val="0"/>
                <w:numId w:val="21"/>
              </w:numPr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990DED">
              <w:rPr>
                <w:rFonts w:ascii="Times New Roman" w:hAnsi="Times New Roman"/>
                <w:i/>
                <w:sz w:val="24"/>
                <w:szCs w:val="24"/>
              </w:rPr>
              <w:t>k</w:t>
            </w:r>
            <w:r w:rsidR="0001362D" w:rsidRPr="00990DED">
              <w:rPr>
                <w:rFonts w:ascii="Times New Roman" w:hAnsi="Times New Roman"/>
                <w:i/>
                <w:sz w:val="24"/>
                <w:szCs w:val="24"/>
              </w:rPr>
              <w:t>ryen matje me peshore</w:t>
            </w:r>
            <w:r w:rsidR="00471E78" w:rsidRPr="00990DED">
              <w:rPr>
                <w:rFonts w:ascii="Times New Roman" w:hAnsi="Times New Roman"/>
                <w:i/>
                <w:sz w:val="24"/>
                <w:szCs w:val="24"/>
              </w:rPr>
              <w:t xml:space="preserve"> dhe vizore,</w:t>
            </w:r>
          </w:p>
          <w:p w14:paraId="36D4815F" w14:textId="77777777" w:rsidR="00471E78" w:rsidRPr="00990DED" w:rsidRDefault="00471E78" w:rsidP="00471E78">
            <w:pPr>
              <w:pStyle w:val="ListParagraph"/>
              <w:numPr>
                <w:ilvl w:val="0"/>
                <w:numId w:val="21"/>
              </w:numPr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990DED">
              <w:rPr>
                <w:rFonts w:ascii="Times New Roman" w:hAnsi="Times New Roman"/>
                <w:i/>
                <w:sz w:val="24"/>
                <w:szCs w:val="24"/>
              </w:rPr>
              <w:t>njehson sipërfaqet e bazës mbështetëse të trupave me forma të rregullta gjeometrike,</w:t>
            </w:r>
          </w:p>
          <w:p w14:paraId="1173F66D" w14:textId="77777777" w:rsidR="0001362D" w:rsidRPr="00990DED" w:rsidRDefault="0001362D" w:rsidP="00471E78">
            <w:pPr>
              <w:pStyle w:val="ListParagraph"/>
              <w:numPr>
                <w:ilvl w:val="0"/>
                <w:numId w:val="21"/>
              </w:numPr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990DED">
              <w:rPr>
                <w:rFonts w:ascii="Times New Roman" w:hAnsi="Times New Roman"/>
                <w:i/>
                <w:sz w:val="24"/>
                <w:szCs w:val="24"/>
              </w:rPr>
              <w:t>llogarit shtypjen duke u mb</w:t>
            </w:r>
            <w:r w:rsidR="00471E78" w:rsidRPr="00990DED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i/>
                <w:sz w:val="24"/>
                <w:szCs w:val="24"/>
              </w:rPr>
              <w:t>shtetur n</w:t>
            </w:r>
            <w:r w:rsidR="00471E78" w:rsidRPr="00990DED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i/>
                <w:sz w:val="24"/>
                <w:szCs w:val="24"/>
              </w:rPr>
              <w:t xml:space="preserve"> formul</w:t>
            </w:r>
            <w:r w:rsidR="00471E78" w:rsidRPr="00990DED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8C7B05" w:rsidRPr="00990DED">
              <w:rPr>
                <w:rFonts w:ascii="Times New Roman" w:hAnsi="Times New Roman"/>
                <w:i/>
                <w:sz w:val="24"/>
                <w:szCs w:val="24"/>
              </w:rPr>
              <w:t>n e shtypjes,</w:t>
            </w:r>
          </w:p>
          <w:p w14:paraId="28C17011" w14:textId="77777777" w:rsidR="00D441BB" w:rsidRPr="00990DED" w:rsidRDefault="00471E78" w:rsidP="00471E78">
            <w:pPr>
              <w:pStyle w:val="ListParagraph"/>
              <w:numPr>
                <w:ilvl w:val="0"/>
                <w:numId w:val="21"/>
              </w:numPr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990DED">
              <w:rPr>
                <w:rFonts w:ascii="Times New Roman" w:hAnsi="Times New Roman"/>
                <w:i/>
                <w:sz w:val="24"/>
                <w:szCs w:val="24"/>
              </w:rPr>
              <w:t>nxjerr përfundime duke u mbështetur në rezultate.</w:t>
            </w:r>
          </w:p>
        </w:tc>
        <w:tc>
          <w:tcPr>
            <w:tcW w:w="4770" w:type="dxa"/>
            <w:gridSpan w:val="2"/>
            <w:shd w:val="clear" w:color="auto" w:fill="auto"/>
          </w:tcPr>
          <w:p w14:paraId="1FF5060F" w14:textId="77777777" w:rsidR="00D441BB" w:rsidRPr="00990DED" w:rsidRDefault="00D441BB" w:rsidP="00471E78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990DED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</w:p>
          <w:p w14:paraId="15F624AD" w14:textId="77777777" w:rsidR="00D4037B" w:rsidRPr="00990DED" w:rsidRDefault="00D4037B" w:rsidP="00471E78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90DED">
              <w:rPr>
                <w:rFonts w:ascii="Times New Roman" w:hAnsi="Times New Roman"/>
                <w:b/>
                <w:sz w:val="24"/>
                <w:szCs w:val="24"/>
              </w:rPr>
              <w:t xml:space="preserve">Shtypje = 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 xml:space="preserve"> raport i forcës që vepron pingul mbi sipërfaqen e një trupi me madhësinë e kësaj sipërfaqeje</w:t>
            </w:r>
            <w:r w:rsidR="008C7B05" w:rsidRPr="00990DE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EE9AF4E" w14:textId="77777777" w:rsidR="00D441BB" w:rsidRPr="00990DED" w:rsidRDefault="00D441BB" w:rsidP="00471E78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5F70E7E" w14:textId="77777777" w:rsidR="00D441BB" w:rsidRPr="00990DED" w:rsidRDefault="00D441BB" w:rsidP="00471E78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1BB" w:rsidRPr="00990DED" w14:paraId="5473A391" w14:textId="77777777" w:rsidTr="00AA405B">
        <w:trPr>
          <w:trHeight w:val="557"/>
        </w:trPr>
        <w:tc>
          <w:tcPr>
            <w:tcW w:w="7038" w:type="dxa"/>
            <w:gridSpan w:val="3"/>
            <w:shd w:val="clear" w:color="auto" w:fill="auto"/>
          </w:tcPr>
          <w:p w14:paraId="2D0E9BA3" w14:textId="77777777" w:rsidR="00D441BB" w:rsidRPr="00990DED" w:rsidRDefault="00D441BB" w:rsidP="00471E78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90DED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>teksti Fizika klasa</w:t>
            </w:r>
            <w:r w:rsidR="008C7B05" w:rsidRPr="00990DED">
              <w:rPr>
                <w:rFonts w:ascii="Times New Roman" w:hAnsi="Times New Roman"/>
                <w:sz w:val="24"/>
                <w:szCs w:val="24"/>
              </w:rPr>
              <w:t xml:space="preserve"> e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 xml:space="preserve"> 9</w:t>
            </w:r>
            <w:r w:rsidR="008C7B05" w:rsidRPr="00990DED">
              <w:rPr>
                <w:rFonts w:ascii="Times New Roman" w:hAnsi="Times New Roman"/>
                <w:sz w:val="24"/>
                <w:szCs w:val="24"/>
              </w:rPr>
              <w:t>-të.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4758DD0" w14:textId="5C1DF6FF" w:rsidR="00D4037B" w:rsidRPr="00990DED" w:rsidRDefault="00D441BB" w:rsidP="008C7B05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90DED">
              <w:rPr>
                <w:rFonts w:ascii="Times New Roman" w:hAnsi="Times New Roman"/>
                <w:b/>
                <w:sz w:val="24"/>
                <w:szCs w:val="24"/>
              </w:rPr>
              <w:t xml:space="preserve">Mjetet: </w:t>
            </w:r>
            <w:r w:rsidR="0001362D" w:rsidRPr="00990DED">
              <w:rPr>
                <w:rFonts w:ascii="Times New Roman" w:hAnsi="Times New Roman"/>
                <w:sz w:val="24"/>
                <w:szCs w:val="24"/>
              </w:rPr>
              <w:t>trupa n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="0001362D" w:rsidRPr="00990DED">
              <w:rPr>
                <w:rFonts w:ascii="Times New Roman" w:hAnsi="Times New Roman"/>
                <w:sz w:val="24"/>
                <w:szCs w:val="24"/>
              </w:rPr>
              <w:t xml:space="preserve"> form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="0001362D" w:rsidRPr="00990DE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1362D" w:rsidRPr="00990DED">
              <w:rPr>
                <w:rFonts w:ascii="Times New Roman" w:hAnsi="Times New Roman"/>
                <w:sz w:val="24"/>
                <w:szCs w:val="24"/>
              </w:rPr>
              <w:t xml:space="preserve">kubi, </w:t>
            </w:r>
            <w:proofErr w:type="spellStart"/>
            <w:r w:rsidR="0001362D" w:rsidRPr="00990DED">
              <w:rPr>
                <w:rFonts w:ascii="Times New Roman" w:hAnsi="Times New Roman"/>
                <w:sz w:val="24"/>
                <w:szCs w:val="24"/>
              </w:rPr>
              <w:t>kuboidi</w:t>
            </w:r>
            <w:proofErr w:type="spellEnd"/>
            <w:r w:rsidR="0001362D" w:rsidRPr="00990DED">
              <w:rPr>
                <w:rFonts w:ascii="Times New Roman" w:hAnsi="Times New Roman"/>
                <w:sz w:val="24"/>
                <w:szCs w:val="24"/>
              </w:rPr>
              <w:t xml:space="preserve"> dhe cilindri me materiale t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="0001362D" w:rsidRPr="00990DED">
              <w:rPr>
                <w:rFonts w:ascii="Times New Roman" w:hAnsi="Times New Roman"/>
                <w:sz w:val="24"/>
                <w:szCs w:val="24"/>
              </w:rPr>
              <w:t xml:space="preserve"> ndryshme, peshore, vizore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 xml:space="preserve"> (kubi me ngjyra, kuti </w:t>
            </w:r>
            <w:r w:rsidR="00990DED" w:rsidRPr="00990DED">
              <w:rPr>
                <w:rFonts w:ascii="Times New Roman" w:hAnsi="Times New Roman"/>
                <w:sz w:val="24"/>
                <w:szCs w:val="24"/>
              </w:rPr>
              <w:t>shkrepëseje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, rërë, vazo qelqi, ujë)</w:t>
            </w:r>
            <w:r w:rsidR="008C7B05" w:rsidRPr="00990DE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770" w:type="dxa"/>
            <w:gridSpan w:val="2"/>
            <w:shd w:val="clear" w:color="auto" w:fill="auto"/>
          </w:tcPr>
          <w:p w14:paraId="4CCE36FC" w14:textId="77777777" w:rsidR="00D441BB" w:rsidRPr="00990DED" w:rsidRDefault="00D441BB" w:rsidP="00471E78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990DE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Lidhje me fusha </w:t>
            </w:r>
            <w:proofErr w:type="spellStart"/>
            <w:r w:rsidRPr="00990DED">
              <w:rPr>
                <w:rFonts w:ascii="Times New Roman" w:hAnsi="Times New Roman"/>
                <w:b/>
                <w:i/>
                <w:sz w:val="24"/>
                <w:szCs w:val="24"/>
              </w:rPr>
              <w:t>kurrikulare</w:t>
            </w:r>
            <w:proofErr w:type="spellEnd"/>
            <w:r w:rsidRPr="00990DED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  <w:p w14:paraId="1E2033E5" w14:textId="77777777" w:rsidR="00D441BB" w:rsidRPr="00990DED" w:rsidRDefault="0001362D" w:rsidP="008C7B05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90DED">
              <w:rPr>
                <w:rFonts w:ascii="Times New Roman" w:hAnsi="Times New Roman"/>
                <w:sz w:val="24"/>
                <w:szCs w:val="24"/>
              </w:rPr>
              <w:t>M</w:t>
            </w:r>
            <w:r w:rsidR="00D441BB" w:rsidRPr="00990DED">
              <w:rPr>
                <w:rFonts w:ascii="Times New Roman" w:hAnsi="Times New Roman"/>
                <w:sz w:val="24"/>
                <w:szCs w:val="24"/>
              </w:rPr>
              <w:t>atematikë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>, formulat p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>r llogaritjen e sip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>rfaqes s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 xml:space="preserve"> katrorit, drejtk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>nd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>shit dhe rrethit. Formula p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>r llogaritjen e shtypjes</w:t>
            </w:r>
            <w:r w:rsidR="00C5214B" w:rsidRPr="00990DE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B7399" w:rsidRPr="00990DED" w14:paraId="7F957E9E" w14:textId="77777777" w:rsidTr="00684C55">
        <w:trPr>
          <w:trHeight w:val="70"/>
        </w:trPr>
        <w:tc>
          <w:tcPr>
            <w:tcW w:w="11808" w:type="dxa"/>
            <w:gridSpan w:val="5"/>
            <w:shd w:val="clear" w:color="auto" w:fill="auto"/>
          </w:tcPr>
          <w:p w14:paraId="7356E789" w14:textId="77777777" w:rsidR="00D441BB" w:rsidRPr="00990DED" w:rsidRDefault="00D441BB" w:rsidP="00471E78">
            <w:pPr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DED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  <w:p w14:paraId="67FD6841" w14:textId="77777777" w:rsidR="005B7399" w:rsidRPr="00990DED" w:rsidRDefault="00D441BB" w:rsidP="00471E78">
            <w:pPr>
              <w:pStyle w:val="ListParagraph"/>
              <w:ind w:left="36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DED">
              <w:rPr>
                <w:rFonts w:ascii="Times New Roman" w:hAnsi="Times New Roman"/>
                <w:sz w:val="24"/>
                <w:szCs w:val="24"/>
              </w:rPr>
              <w:t>Diskutim, demonstrim, punë e pavarur, veprimtari praktike</w:t>
            </w:r>
          </w:p>
        </w:tc>
      </w:tr>
      <w:tr w:rsidR="005B7399" w:rsidRPr="00990DED" w14:paraId="61D855C6" w14:textId="77777777" w:rsidTr="00471E78">
        <w:trPr>
          <w:trHeight w:val="3410"/>
        </w:trPr>
        <w:tc>
          <w:tcPr>
            <w:tcW w:w="11808" w:type="dxa"/>
            <w:gridSpan w:val="5"/>
            <w:shd w:val="clear" w:color="auto" w:fill="auto"/>
          </w:tcPr>
          <w:p w14:paraId="25278104" w14:textId="291FE567" w:rsidR="00085BB0" w:rsidRPr="00990DED" w:rsidRDefault="0001362D" w:rsidP="00471E78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90DED">
              <w:rPr>
                <w:rFonts w:ascii="Times New Roman" w:hAnsi="Times New Roman"/>
                <w:b/>
                <w:sz w:val="24"/>
                <w:szCs w:val="24"/>
              </w:rPr>
              <w:t>Kjo veprim</w:t>
            </w:r>
            <w:r w:rsidR="00990DED">
              <w:rPr>
                <w:rFonts w:ascii="Times New Roman" w:hAnsi="Times New Roman"/>
                <w:b/>
                <w:sz w:val="24"/>
                <w:szCs w:val="24"/>
              </w:rPr>
              <w:t>t</w:t>
            </w:r>
            <w:r w:rsidRPr="00990DED">
              <w:rPr>
                <w:rFonts w:ascii="Times New Roman" w:hAnsi="Times New Roman"/>
                <w:b/>
                <w:sz w:val="24"/>
                <w:szCs w:val="24"/>
              </w:rPr>
              <w:t>ari praktike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 xml:space="preserve"> ka p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>r q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>llim llogaritjen e shtypjes duke kryer matje t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 xml:space="preserve"> drejtp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>rdrejta p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>r sip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>rfaqen dh</w:t>
            </w:r>
            <w:r w:rsidR="001905FD" w:rsidRPr="00990DED">
              <w:rPr>
                <w:rFonts w:ascii="Times New Roman" w:hAnsi="Times New Roman"/>
                <w:sz w:val="24"/>
                <w:szCs w:val="24"/>
              </w:rPr>
              <w:t>e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 xml:space="preserve"> mas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>n e trupave me forma t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 xml:space="preserve"> rregullta gjeometrike.</w:t>
            </w:r>
            <w:r w:rsidR="00AA405B" w:rsidRPr="00990DED">
              <w:rPr>
                <w:rFonts w:ascii="Times New Roman" w:hAnsi="Times New Roman"/>
                <w:sz w:val="24"/>
                <w:szCs w:val="24"/>
              </w:rPr>
              <w:t xml:space="preserve"> Klasa punon me 3 grupe, t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="00AA405B" w:rsidRPr="00990DED">
              <w:rPr>
                <w:rFonts w:ascii="Times New Roman" w:hAnsi="Times New Roman"/>
                <w:sz w:val="24"/>
                <w:szCs w:val="24"/>
              </w:rPr>
              <w:t xml:space="preserve"> cilat mund t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="00AA405B" w:rsidRPr="00990DED">
              <w:rPr>
                <w:rFonts w:ascii="Times New Roman" w:hAnsi="Times New Roman"/>
                <w:sz w:val="24"/>
                <w:szCs w:val="24"/>
              </w:rPr>
              <w:t xml:space="preserve"> nd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="00AA405B" w:rsidRPr="00990DED">
              <w:rPr>
                <w:rFonts w:ascii="Times New Roman" w:hAnsi="Times New Roman"/>
                <w:sz w:val="24"/>
                <w:szCs w:val="24"/>
              </w:rPr>
              <w:t>rrojn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="00AA405B" w:rsidRPr="00990DED">
              <w:rPr>
                <w:rFonts w:ascii="Times New Roman" w:hAnsi="Times New Roman"/>
                <w:sz w:val="24"/>
                <w:szCs w:val="24"/>
              </w:rPr>
              <w:t xml:space="preserve"> trupat me nj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="00AA405B" w:rsidRPr="00990DED">
              <w:rPr>
                <w:rFonts w:ascii="Times New Roman" w:hAnsi="Times New Roman"/>
                <w:sz w:val="24"/>
                <w:szCs w:val="24"/>
              </w:rPr>
              <w:t>ri</w:t>
            </w:r>
            <w:r w:rsidR="008C7B05" w:rsidRPr="00990DED">
              <w:rPr>
                <w:rFonts w:ascii="Times New Roman" w:hAnsi="Times New Roman"/>
                <w:sz w:val="24"/>
                <w:szCs w:val="24"/>
              </w:rPr>
              <w:t>-</w:t>
            </w:r>
            <w:r w:rsidR="00AA405B" w:rsidRPr="00990DED">
              <w:rPr>
                <w:rFonts w:ascii="Times New Roman" w:hAnsi="Times New Roman"/>
                <w:sz w:val="24"/>
                <w:szCs w:val="24"/>
              </w:rPr>
              <w:t>tjetrin me q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="00AA405B" w:rsidRPr="00990DED">
              <w:rPr>
                <w:rFonts w:ascii="Times New Roman" w:hAnsi="Times New Roman"/>
                <w:sz w:val="24"/>
                <w:szCs w:val="24"/>
              </w:rPr>
              <w:t>llim t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="00AA405B" w:rsidRPr="00990DED">
              <w:rPr>
                <w:rFonts w:ascii="Times New Roman" w:hAnsi="Times New Roman"/>
                <w:sz w:val="24"/>
                <w:szCs w:val="24"/>
              </w:rPr>
              <w:t xml:space="preserve"> kryejn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="00AA405B" w:rsidRPr="00990DED">
              <w:rPr>
                <w:rFonts w:ascii="Times New Roman" w:hAnsi="Times New Roman"/>
                <w:sz w:val="24"/>
                <w:szCs w:val="24"/>
              </w:rPr>
              <w:t xml:space="preserve"> sa m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="00AA405B" w:rsidRPr="00990DED">
              <w:rPr>
                <w:rFonts w:ascii="Times New Roman" w:hAnsi="Times New Roman"/>
                <w:sz w:val="24"/>
                <w:szCs w:val="24"/>
              </w:rPr>
              <w:t xml:space="preserve"> shum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="00AA405B" w:rsidRPr="00990DED">
              <w:rPr>
                <w:rFonts w:ascii="Times New Roman" w:hAnsi="Times New Roman"/>
                <w:sz w:val="24"/>
                <w:szCs w:val="24"/>
              </w:rPr>
              <w:t xml:space="preserve"> matje.</w:t>
            </w:r>
            <w:r w:rsidR="00085BB0" w:rsidRPr="00990DE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78D359D" w14:textId="77777777" w:rsidR="0001362D" w:rsidRPr="00990DED" w:rsidRDefault="0001362D" w:rsidP="00471E78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90DED">
              <w:rPr>
                <w:rFonts w:ascii="Times New Roman" w:hAnsi="Times New Roman"/>
                <w:sz w:val="24"/>
                <w:szCs w:val="24"/>
              </w:rPr>
              <w:t>Si fillim nx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>n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>si zgjedh trupat q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 xml:space="preserve"> do t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>rdor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>: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 xml:space="preserve"> k</w:t>
            </w:r>
            <w:r w:rsidR="001905FD" w:rsidRPr="00990DED">
              <w:rPr>
                <w:rFonts w:ascii="Times New Roman" w:hAnsi="Times New Roman"/>
                <w:sz w:val="24"/>
                <w:szCs w:val="24"/>
              </w:rPr>
              <w:t xml:space="preserve">ub, </w:t>
            </w:r>
            <w:proofErr w:type="spellStart"/>
            <w:r w:rsidR="001905FD" w:rsidRPr="00990DED">
              <w:rPr>
                <w:rFonts w:ascii="Times New Roman" w:hAnsi="Times New Roman"/>
                <w:sz w:val="24"/>
                <w:szCs w:val="24"/>
              </w:rPr>
              <w:t>kuboid</w:t>
            </w:r>
            <w:proofErr w:type="spellEnd"/>
            <w:r w:rsidRPr="00990DED">
              <w:rPr>
                <w:rFonts w:ascii="Times New Roman" w:hAnsi="Times New Roman"/>
                <w:sz w:val="24"/>
                <w:szCs w:val="24"/>
              </w:rPr>
              <w:t xml:space="preserve"> dhe nj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 xml:space="preserve"> cilind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>r</w:t>
            </w:r>
            <w:r w:rsidR="008C7B05" w:rsidRPr="00990DE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F4ECCF4" w14:textId="77777777" w:rsidR="0001362D" w:rsidRPr="00990DED" w:rsidRDefault="0001362D" w:rsidP="00471E78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90DED">
              <w:rPr>
                <w:rFonts w:ascii="Times New Roman" w:hAnsi="Times New Roman"/>
                <w:sz w:val="24"/>
                <w:szCs w:val="24"/>
              </w:rPr>
              <w:t xml:space="preserve">Kub </w:t>
            </w:r>
            <w:r w:rsidR="001905FD" w:rsidRPr="00990DE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>mund t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 xml:space="preserve"> zgjedh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 xml:space="preserve"> lodr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>n kubin me ngjyra t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 xml:space="preserve"> marr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 xml:space="preserve"> nga sht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>pia</w:t>
            </w:r>
            <w:r w:rsidR="008C7B05" w:rsidRPr="00990DE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D19B5D6" w14:textId="77777777" w:rsidR="0001362D" w:rsidRPr="00990DED" w:rsidRDefault="0001362D" w:rsidP="00471E78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0DED">
              <w:rPr>
                <w:rFonts w:ascii="Times New Roman" w:hAnsi="Times New Roman"/>
                <w:sz w:val="24"/>
                <w:szCs w:val="24"/>
              </w:rPr>
              <w:t>Kuboid</w:t>
            </w:r>
            <w:proofErr w:type="spellEnd"/>
            <w:r w:rsidRPr="00990D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905FD" w:rsidRPr="00990DE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>mund t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 xml:space="preserve"> marr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 xml:space="preserve"> kuti shkrep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>seje t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 xml:space="preserve"> mbushur me r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>r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2E619CB3" w14:textId="77777777" w:rsidR="0001362D" w:rsidRPr="00990DED" w:rsidRDefault="0001362D" w:rsidP="00471E78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90DED">
              <w:rPr>
                <w:rFonts w:ascii="Times New Roman" w:hAnsi="Times New Roman"/>
                <w:sz w:val="24"/>
                <w:szCs w:val="24"/>
              </w:rPr>
              <w:t>Cilind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 xml:space="preserve">r </w:t>
            </w:r>
            <w:r w:rsidR="001905FD" w:rsidRPr="00990DE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>mund t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 xml:space="preserve"> marr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 xml:space="preserve"> vazo qelqi (kavanoz)</w:t>
            </w:r>
            <w:r w:rsidR="00AA405B" w:rsidRPr="00990DED">
              <w:rPr>
                <w:rFonts w:ascii="Times New Roman" w:hAnsi="Times New Roman"/>
                <w:sz w:val="24"/>
                <w:szCs w:val="24"/>
              </w:rPr>
              <w:t>, t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="00AA405B" w:rsidRPr="00990DED">
              <w:rPr>
                <w:rFonts w:ascii="Times New Roman" w:hAnsi="Times New Roman"/>
                <w:sz w:val="24"/>
                <w:szCs w:val="24"/>
              </w:rPr>
              <w:t xml:space="preserve"> cilin mund ta p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="00AA405B" w:rsidRPr="00990DED">
              <w:rPr>
                <w:rFonts w:ascii="Times New Roman" w:hAnsi="Times New Roman"/>
                <w:sz w:val="24"/>
                <w:szCs w:val="24"/>
              </w:rPr>
              <w:t>rdor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="00AA405B" w:rsidRPr="00990DED">
              <w:rPr>
                <w:rFonts w:ascii="Times New Roman" w:hAnsi="Times New Roman"/>
                <w:sz w:val="24"/>
                <w:szCs w:val="24"/>
              </w:rPr>
              <w:t xml:space="preserve"> edhe bosh </w:t>
            </w:r>
            <w:r w:rsidR="001905FD" w:rsidRPr="00990DED">
              <w:rPr>
                <w:rFonts w:ascii="Times New Roman" w:hAnsi="Times New Roman"/>
                <w:sz w:val="24"/>
                <w:szCs w:val="24"/>
              </w:rPr>
              <w:t xml:space="preserve">apo </w:t>
            </w:r>
            <w:r w:rsidR="00AA405B" w:rsidRPr="00990DED">
              <w:rPr>
                <w:rFonts w:ascii="Times New Roman" w:hAnsi="Times New Roman"/>
                <w:sz w:val="24"/>
                <w:szCs w:val="24"/>
              </w:rPr>
              <w:t>edhe t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="00AA405B" w:rsidRPr="00990DED">
              <w:rPr>
                <w:rFonts w:ascii="Times New Roman" w:hAnsi="Times New Roman"/>
                <w:sz w:val="24"/>
                <w:szCs w:val="24"/>
              </w:rPr>
              <w:t xml:space="preserve"> mbushur me l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="00AA405B" w:rsidRPr="00990DED">
              <w:rPr>
                <w:rFonts w:ascii="Times New Roman" w:hAnsi="Times New Roman"/>
                <w:sz w:val="24"/>
                <w:szCs w:val="24"/>
              </w:rPr>
              <w:t>ng.</w:t>
            </w:r>
          </w:p>
          <w:p w14:paraId="71C53D37" w14:textId="77777777" w:rsidR="00D4037B" w:rsidRPr="00990DED" w:rsidRDefault="00AA405B" w:rsidP="00471E78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90DED">
              <w:rPr>
                <w:rFonts w:ascii="Times New Roman" w:hAnsi="Times New Roman"/>
                <w:sz w:val="24"/>
                <w:szCs w:val="24"/>
              </w:rPr>
              <w:t>Rikujtojm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D4037B" w:rsidRPr="00990DED">
              <w:rPr>
                <w:rFonts w:ascii="Times New Roman" w:hAnsi="Times New Roman"/>
                <w:sz w:val="24"/>
                <w:szCs w:val="24"/>
              </w:rPr>
              <w:t>Si llogar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 xml:space="preserve">itet shtypja? Jepet formula: </w:t>
            </w:r>
            <w:r w:rsidR="00D4037B" w:rsidRPr="00990D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p</m:t>
              </m:r>
              <m:r>
                <m:rPr>
                  <m:sty m:val="p"/>
                </m:rPr>
                <w:rPr>
                  <w:rFonts w:ascii="Cambria Math" w:hAnsi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Times New Roman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Times New Roman"/>
                      <w:sz w:val="24"/>
                      <w:szCs w:val="24"/>
                    </w:rPr>
                    <m:t>F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S</m:t>
                  </m:r>
                </m:den>
              </m:f>
            </m:oMath>
            <w:r w:rsidR="00D4037B" w:rsidRPr="00990DED">
              <w:rPr>
                <w:rFonts w:ascii="Times New Roman" w:hAnsi="Times New Roman"/>
                <w:sz w:val="24"/>
                <w:szCs w:val="24"/>
              </w:rPr>
              <w:t>. Njësia e shtypjes: 1N/1m</w:t>
            </w:r>
            <w:r w:rsidR="00D4037B" w:rsidRPr="00990DE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="00D4037B" w:rsidRPr="00990DED">
              <w:rPr>
                <w:rFonts w:ascii="Times New Roman" w:hAnsi="Times New Roman"/>
                <w:sz w:val="24"/>
                <w:szCs w:val="24"/>
              </w:rPr>
              <w:t xml:space="preserve"> = 1Pa</w:t>
            </w:r>
            <w:r w:rsidR="00BE6D5A" w:rsidRPr="00990D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037B" w:rsidRPr="00990DED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="00D4037B" w:rsidRPr="00990DED">
              <w:rPr>
                <w:rFonts w:ascii="Times New Roman" w:hAnsi="Times New Roman"/>
                <w:sz w:val="24"/>
                <w:szCs w:val="24"/>
              </w:rPr>
              <w:t>paskal</w:t>
            </w:r>
            <w:proofErr w:type="spellEnd"/>
            <w:r w:rsidR="00D4037B" w:rsidRPr="00990DED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36CA5E0B" w14:textId="77777777" w:rsidR="00AA405B" w:rsidRPr="00990DED" w:rsidRDefault="00AA405B" w:rsidP="00471E78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90DED">
              <w:rPr>
                <w:rFonts w:ascii="Times New Roman" w:hAnsi="Times New Roman"/>
                <w:sz w:val="24"/>
                <w:szCs w:val="24"/>
              </w:rPr>
              <w:t>Nx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>n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>sit udh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>zohen t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 xml:space="preserve"> kryejn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 xml:space="preserve"> matjet e mas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>s p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>r secilin trup dhe m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 xml:space="preserve"> pas t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 xml:space="preserve"> llogari</w:t>
            </w:r>
            <w:r w:rsidR="001905FD" w:rsidRPr="00990DED">
              <w:rPr>
                <w:rFonts w:ascii="Times New Roman" w:hAnsi="Times New Roman"/>
                <w:sz w:val="24"/>
                <w:szCs w:val="24"/>
              </w:rPr>
              <w:t>t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>in pesh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>n e secilit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P=m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g</m:t>
              </m:r>
            </m:oMath>
            <w:r w:rsidRPr="00990DED">
              <w:rPr>
                <w:rFonts w:ascii="Times New Roman" w:hAnsi="Times New Roman"/>
                <w:sz w:val="24"/>
                <w:szCs w:val="24"/>
              </w:rPr>
              <w:t>, m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 xml:space="preserve"> pas t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 xml:space="preserve"> maten p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>rmasat e sip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>rfaqes mb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>shtet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>se p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>r secilin trup dhe t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 xml:space="preserve"> llogaritet sip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>rfaqja me an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 xml:space="preserve"> formulave p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>rkat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 xml:space="preserve">se. </w:t>
            </w:r>
          </w:p>
          <w:p w14:paraId="0C86979A" w14:textId="77777777" w:rsidR="00AA405B" w:rsidRPr="00990DED" w:rsidRDefault="00AA405B" w:rsidP="00471E78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90DED">
              <w:rPr>
                <w:rFonts w:ascii="Times New Roman" w:hAnsi="Times New Roman"/>
                <w:sz w:val="24"/>
                <w:szCs w:val="24"/>
              </w:rPr>
              <w:t xml:space="preserve">S </w:t>
            </w:r>
            <w:r w:rsidRPr="00990DED">
              <w:rPr>
                <w:rFonts w:ascii="Times New Roman" w:hAnsi="Times New Roman"/>
                <w:sz w:val="24"/>
                <w:szCs w:val="24"/>
                <w:vertAlign w:val="subscript"/>
              </w:rPr>
              <w:t>katrorit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 xml:space="preserve">  = a</w:t>
            </w:r>
            <w:r w:rsidRPr="00990DE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 xml:space="preserve">S </w:t>
            </w:r>
            <w:r w:rsidRPr="00990DED">
              <w:rPr>
                <w:rFonts w:ascii="Times New Roman" w:hAnsi="Times New Roman"/>
                <w:sz w:val="24"/>
                <w:szCs w:val="24"/>
                <w:vertAlign w:val="subscript"/>
              </w:rPr>
              <w:t>drejtk</w:t>
            </w:r>
            <w:r w:rsidR="00471E78" w:rsidRPr="00990DED">
              <w:rPr>
                <w:rFonts w:ascii="Times New Roman" w:hAnsi="Times New Roman"/>
                <w:sz w:val="24"/>
                <w:szCs w:val="24"/>
                <w:vertAlign w:val="subscript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  <w:vertAlign w:val="subscript"/>
              </w:rPr>
              <w:t>nd</w:t>
            </w:r>
            <w:r w:rsidR="00471E78" w:rsidRPr="00990DED">
              <w:rPr>
                <w:rFonts w:ascii="Times New Roman" w:hAnsi="Times New Roman"/>
                <w:sz w:val="24"/>
                <w:szCs w:val="24"/>
                <w:vertAlign w:val="subscript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  <w:vertAlign w:val="subscript"/>
              </w:rPr>
              <w:t>shit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 xml:space="preserve"> = a</w:t>
            </w:r>
            <w:r w:rsidR="00BE6D5A" w:rsidRPr="00990DED">
              <w:rPr>
                <w:rFonts w:ascii="Times New Roman" w:hAnsi="Times New Roman"/>
                <w:sz w:val="24"/>
                <w:szCs w:val="24"/>
              </w:rPr>
              <w:t xml:space="preserve"> x 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>b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 xml:space="preserve">S </w:t>
            </w:r>
            <w:r w:rsidRPr="00990DED">
              <w:rPr>
                <w:rFonts w:ascii="Times New Roman" w:hAnsi="Times New Roman"/>
                <w:sz w:val="24"/>
                <w:szCs w:val="24"/>
                <w:vertAlign w:val="subscript"/>
              </w:rPr>
              <w:t>rrethit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Times New Roman"/>
                  <w:sz w:val="24"/>
                  <w:szCs w:val="24"/>
                </w:rPr>
                <m:t>=</m:t>
              </m:r>
              <m:r>
                <w:rPr>
                  <w:rFonts w:ascii="Cambria Math" w:hAnsi="Cambria Math"/>
                  <w:sz w:val="24"/>
                  <w:szCs w:val="24"/>
                </w:rPr>
                <m:t>π</m:t>
              </m:r>
              <m:sSup>
                <m:sSupPr>
                  <m:ctrlPr>
                    <w:rPr>
                      <w:rFonts w:ascii="Cambria Math" w:hAnsi="Times New Roman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r</m:t>
                  </m:r>
                </m:e>
                <m:sup>
                  <m:r>
                    <w:rPr>
                      <w:rFonts w:ascii="Cambria Math" w:hAnsi="Times New Roman"/>
                      <w:sz w:val="24"/>
                      <w:szCs w:val="24"/>
                    </w:rPr>
                    <m:t>2</m:t>
                  </m:r>
                </m:sup>
              </m:sSup>
            </m:oMath>
          </w:p>
          <w:p w14:paraId="2272ACFD" w14:textId="77777777" w:rsidR="00DB3AB0" w:rsidRPr="00990DED" w:rsidRDefault="00AA405B" w:rsidP="001905F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90DED">
              <w:rPr>
                <w:rFonts w:ascii="Times New Roman" w:hAnsi="Times New Roman"/>
                <w:sz w:val="24"/>
                <w:szCs w:val="24"/>
              </w:rPr>
              <w:t>P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 xml:space="preserve">r </w:t>
            </w:r>
            <w:proofErr w:type="spellStart"/>
            <w:r w:rsidRPr="00990DED">
              <w:rPr>
                <w:rFonts w:ascii="Times New Roman" w:hAnsi="Times New Roman"/>
                <w:sz w:val="24"/>
                <w:szCs w:val="24"/>
              </w:rPr>
              <w:t>kuboidin</w:t>
            </w:r>
            <w:proofErr w:type="spellEnd"/>
            <w:r w:rsidRPr="00990DED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 xml:space="preserve"> llogariten tre sip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>rfaqe sipas m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>nyr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>s s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 xml:space="preserve"> vendosjes s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 xml:space="preserve"> tij. M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 xml:space="preserve"> pas t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 xml:space="preserve"> njehsohen shtypjet p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>r t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 xml:space="preserve"> gjitha rastet. p = F/S Nx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>n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>sit duhet t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 xml:space="preserve"> hartojn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 xml:space="preserve"> tabel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>r t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 xml:space="preserve"> dh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>nat e mbledhura gjat</w:t>
            </w:r>
            <w:r w:rsidR="00471E78" w:rsidRPr="00990DED">
              <w:rPr>
                <w:rFonts w:ascii="Times New Roman" w:hAnsi="Times New Roman"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 xml:space="preserve"> matjeve.</w:t>
            </w:r>
          </w:p>
          <w:p w14:paraId="246328AC" w14:textId="77777777" w:rsidR="00AA405B" w:rsidRPr="00990DED" w:rsidRDefault="00AA405B" w:rsidP="001905FD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990DED">
              <w:rPr>
                <w:rFonts w:ascii="Times New Roman" w:hAnsi="Times New Roman"/>
                <w:b/>
                <w:sz w:val="24"/>
                <w:szCs w:val="24"/>
              </w:rPr>
              <w:t>Sugjeroj tabel</w:t>
            </w:r>
            <w:r w:rsidR="00471E78" w:rsidRPr="00990DED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b/>
                <w:sz w:val="24"/>
                <w:szCs w:val="24"/>
              </w:rPr>
              <w:t>n si m</w:t>
            </w:r>
            <w:r w:rsidR="00471E78" w:rsidRPr="00990DED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b/>
                <w:sz w:val="24"/>
                <w:szCs w:val="24"/>
              </w:rPr>
              <w:t xml:space="preserve"> posht</w:t>
            </w:r>
            <w:r w:rsidR="00471E78" w:rsidRPr="00990DED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990DED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929"/>
              <w:gridCol w:w="1929"/>
              <w:gridCol w:w="1929"/>
              <w:gridCol w:w="1930"/>
            </w:tblGrid>
            <w:tr w:rsidR="00AA405B" w:rsidRPr="00990DED" w14:paraId="69867A92" w14:textId="77777777" w:rsidTr="00AA405B">
              <w:tc>
                <w:tcPr>
                  <w:tcW w:w="1929" w:type="dxa"/>
                </w:tcPr>
                <w:p w14:paraId="0B1C2242" w14:textId="04996F01" w:rsidR="00AA405B" w:rsidRPr="00990DED" w:rsidRDefault="00AA405B" w:rsidP="00990DED">
                  <w:pPr>
                    <w:framePr w:hSpace="180" w:wrap="around" w:vAnchor="page" w:hAnchor="margin" w:xAlign="center" w:y="1561"/>
                    <w:spacing w:line="276" w:lineRule="auto"/>
                    <w:ind w:firstLine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90DED">
                    <w:rPr>
                      <w:rFonts w:ascii="Times New Roman" w:hAnsi="Times New Roman"/>
                      <w:sz w:val="24"/>
                      <w:szCs w:val="24"/>
                    </w:rPr>
                    <w:t>Nr</w:t>
                  </w:r>
                  <w:r w:rsidR="00990DED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 w:rsidRPr="00990DED">
                    <w:rPr>
                      <w:rFonts w:ascii="Times New Roman" w:hAnsi="Times New Roman"/>
                      <w:sz w:val="24"/>
                      <w:szCs w:val="24"/>
                    </w:rPr>
                    <w:t xml:space="preserve"> i matjeve</w:t>
                  </w:r>
                </w:p>
              </w:tc>
              <w:tc>
                <w:tcPr>
                  <w:tcW w:w="1929" w:type="dxa"/>
                </w:tcPr>
                <w:p w14:paraId="515AF44D" w14:textId="77777777" w:rsidR="00AA405B" w:rsidRPr="00990DED" w:rsidRDefault="00AA405B" w:rsidP="00990DED">
                  <w:pPr>
                    <w:framePr w:hSpace="180" w:wrap="around" w:vAnchor="page" w:hAnchor="margin" w:xAlign="center" w:y="1561"/>
                    <w:spacing w:line="276" w:lineRule="auto"/>
                    <w:ind w:firstLine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90DED">
                    <w:rPr>
                      <w:rFonts w:ascii="Times New Roman" w:hAnsi="Times New Roman"/>
                      <w:sz w:val="24"/>
                      <w:szCs w:val="24"/>
                    </w:rPr>
                    <w:t>Sip</w:t>
                  </w:r>
                  <w:r w:rsidR="00471E78" w:rsidRPr="00990DED">
                    <w:rPr>
                      <w:rFonts w:ascii="Times New Roman" w:hAnsi="Times New Roman"/>
                      <w:sz w:val="24"/>
                      <w:szCs w:val="24"/>
                    </w:rPr>
                    <w:t>ë</w:t>
                  </w:r>
                  <w:r w:rsidRPr="00990DED">
                    <w:rPr>
                      <w:rFonts w:ascii="Times New Roman" w:hAnsi="Times New Roman"/>
                      <w:sz w:val="24"/>
                      <w:szCs w:val="24"/>
                    </w:rPr>
                    <w:t>rfaqja (cm</w:t>
                  </w:r>
                  <w:r w:rsidRPr="00990DED"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t>2</w:t>
                  </w:r>
                  <w:r w:rsidRPr="00990DED">
                    <w:rPr>
                      <w:rFonts w:ascii="Times New Roman" w:hAnsi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929" w:type="dxa"/>
                </w:tcPr>
                <w:p w14:paraId="295AFBE6" w14:textId="77777777" w:rsidR="00AA405B" w:rsidRPr="00990DED" w:rsidRDefault="00AA405B" w:rsidP="00990DED">
                  <w:pPr>
                    <w:framePr w:hSpace="180" w:wrap="around" w:vAnchor="page" w:hAnchor="margin" w:xAlign="center" w:y="1561"/>
                    <w:spacing w:line="276" w:lineRule="auto"/>
                    <w:ind w:firstLine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90DED">
                    <w:rPr>
                      <w:rFonts w:ascii="Times New Roman" w:hAnsi="Times New Roman"/>
                      <w:sz w:val="24"/>
                      <w:szCs w:val="24"/>
                    </w:rPr>
                    <w:t>Pesha (N)</w:t>
                  </w:r>
                </w:p>
              </w:tc>
              <w:tc>
                <w:tcPr>
                  <w:tcW w:w="1930" w:type="dxa"/>
                </w:tcPr>
                <w:p w14:paraId="227E7CCD" w14:textId="77777777" w:rsidR="00AA405B" w:rsidRPr="00990DED" w:rsidRDefault="00AA405B" w:rsidP="00990DED">
                  <w:pPr>
                    <w:framePr w:hSpace="180" w:wrap="around" w:vAnchor="page" w:hAnchor="margin" w:xAlign="center" w:y="1561"/>
                    <w:spacing w:line="276" w:lineRule="auto"/>
                    <w:ind w:firstLine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90DED">
                    <w:rPr>
                      <w:rFonts w:ascii="Times New Roman" w:hAnsi="Times New Roman"/>
                      <w:sz w:val="24"/>
                      <w:szCs w:val="24"/>
                    </w:rPr>
                    <w:t>Shtypja N/</w:t>
                  </w:r>
                  <w:r w:rsidR="00471E78" w:rsidRPr="00990DED">
                    <w:rPr>
                      <w:rFonts w:ascii="Times New Roman" w:hAnsi="Times New Roman"/>
                      <w:sz w:val="24"/>
                      <w:szCs w:val="24"/>
                    </w:rPr>
                    <w:t>c</w:t>
                  </w:r>
                  <w:r w:rsidRPr="00990DED">
                    <w:rPr>
                      <w:rFonts w:ascii="Times New Roman" w:hAnsi="Times New Roman"/>
                      <w:sz w:val="24"/>
                      <w:szCs w:val="24"/>
                    </w:rPr>
                    <w:t>m</w:t>
                  </w:r>
                  <w:r w:rsidRPr="00990DED"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t>2</w:t>
                  </w:r>
                </w:p>
              </w:tc>
            </w:tr>
            <w:tr w:rsidR="00AA405B" w:rsidRPr="00990DED" w14:paraId="6F149AB1" w14:textId="77777777" w:rsidTr="00AA405B">
              <w:tc>
                <w:tcPr>
                  <w:tcW w:w="1929" w:type="dxa"/>
                </w:tcPr>
                <w:p w14:paraId="6719126C" w14:textId="77777777" w:rsidR="00AA405B" w:rsidRPr="00990DED" w:rsidRDefault="00AA405B" w:rsidP="00990DED">
                  <w:pPr>
                    <w:framePr w:hSpace="180" w:wrap="around" w:vAnchor="page" w:hAnchor="margin" w:xAlign="center" w:y="1561"/>
                    <w:ind w:firstLine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90DED">
                    <w:rPr>
                      <w:rFonts w:ascii="Times New Roman" w:hAnsi="Times New Roman"/>
                      <w:sz w:val="24"/>
                      <w:szCs w:val="24"/>
                    </w:rPr>
                    <w:t>Kubi</w:t>
                  </w:r>
                </w:p>
              </w:tc>
              <w:tc>
                <w:tcPr>
                  <w:tcW w:w="1929" w:type="dxa"/>
                </w:tcPr>
                <w:p w14:paraId="47E49BD7" w14:textId="77777777" w:rsidR="00AA405B" w:rsidRPr="00990DED" w:rsidRDefault="00AA405B" w:rsidP="00990DED">
                  <w:pPr>
                    <w:framePr w:hSpace="180" w:wrap="around" w:vAnchor="page" w:hAnchor="margin" w:xAlign="center" w:y="1561"/>
                    <w:ind w:firstLine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29" w:type="dxa"/>
                </w:tcPr>
                <w:p w14:paraId="283B6272" w14:textId="77777777" w:rsidR="00AA405B" w:rsidRPr="00990DED" w:rsidRDefault="00AA405B" w:rsidP="00990DED">
                  <w:pPr>
                    <w:framePr w:hSpace="180" w:wrap="around" w:vAnchor="page" w:hAnchor="margin" w:xAlign="center" w:y="1561"/>
                    <w:ind w:firstLine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30" w:type="dxa"/>
                </w:tcPr>
                <w:p w14:paraId="093C7301" w14:textId="77777777" w:rsidR="00AA405B" w:rsidRPr="00990DED" w:rsidRDefault="00AA405B" w:rsidP="00990DED">
                  <w:pPr>
                    <w:framePr w:hSpace="180" w:wrap="around" w:vAnchor="page" w:hAnchor="margin" w:xAlign="center" w:y="1561"/>
                    <w:ind w:firstLine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A405B" w:rsidRPr="00990DED" w14:paraId="11F351B9" w14:textId="77777777" w:rsidTr="00AA405B">
              <w:tc>
                <w:tcPr>
                  <w:tcW w:w="1929" w:type="dxa"/>
                </w:tcPr>
                <w:p w14:paraId="047F7463" w14:textId="77777777" w:rsidR="00AA405B" w:rsidRPr="00990DED" w:rsidRDefault="00AA405B" w:rsidP="00990DED">
                  <w:pPr>
                    <w:framePr w:hSpace="180" w:wrap="around" w:vAnchor="page" w:hAnchor="margin" w:xAlign="center" w:y="1561"/>
                    <w:ind w:firstLine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990DED">
                    <w:rPr>
                      <w:rFonts w:ascii="Times New Roman" w:hAnsi="Times New Roman"/>
                      <w:sz w:val="24"/>
                      <w:szCs w:val="24"/>
                    </w:rPr>
                    <w:t>Kuboidi</w:t>
                  </w:r>
                  <w:proofErr w:type="spellEnd"/>
                  <w:r w:rsidR="00471E78" w:rsidRPr="00990DED">
                    <w:rPr>
                      <w:rFonts w:ascii="Times New Roman" w:hAnsi="Times New Roman"/>
                      <w:sz w:val="24"/>
                      <w:szCs w:val="24"/>
                    </w:rPr>
                    <w:t xml:space="preserve"> sipas S</w:t>
                  </w:r>
                  <w:r w:rsidR="00471E78" w:rsidRPr="00990DED">
                    <w:rPr>
                      <w:rFonts w:ascii="Times New Roman" w:hAnsi="Times New Roman"/>
                      <w:sz w:val="24"/>
                      <w:szCs w:val="24"/>
                      <w:vertAlign w:val="subscript"/>
                    </w:rPr>
                    <w:t>1</w:t>
                  </w:r>
                </w:p>
              </w:tc>
              <w:tc>
                <w:tcPr>
                  <w:tcW w:w="1929" w:type="dxa"/>
                </w:tcPr>
                <w:p w14:paraId="28A0A5A6" w14:textId="77777777" w:rsidR="00AA405B" w:rsidRPr="00990DED" w:rsidRDefault="00AA405B" w:rsidP="00990DED">
                  <w:pPr>
                    <w:framePr w:hSpace="180" w:wrap="around" w:vAnchor="page" w:hAnchor="margin" w:xAlign="center" w:y="1561"/>
                    <w:ind w:firstLine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29" w:type="dxa"/>
                </w:tcPr>
                <w:p w14:paraId="35FFA72C" w14:textId="77777777" w:rsidR="00AA405B" w:rsidRPr="00990DED" w:rsidRDefault="00AA405B" w:rsidP="00990DED">
                  <w:pPr>
                    <w:framePr w:hSpace="180" w:wrap="around" w:vAnchor="page" w:hAnchor="margin" w:xAlign="center" w:y="1561"/>
                    <w:ind w:firstLine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30" w:type="dxa"/>
                </w:tcPr>
                <w:p w14:paraId="2BBD22F8" w14:textId="77777777" w:rsidR="00AA405B" w:rsidRPr="00990DED" w:rsidRDefault="00AA405B" w:rsidP="00990DED">
                  <w:pPr>
                    <w:framePr w:hSpace="180" w:wrap="around" w:vAnchor="page" w:hAnchor="margin" w:xAlign="center" w:y="1561"/>
                    <w:ind w:firstLine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471E78" w:rsidRPr="00990DED" w14:paraId="22FAD585" w14:textId="77777777" w:rsidTr="00AA405B">
              <w:tc>
                <w:tcPr>
                  <w:tcW w:w="1929" w:type="dxa"/>
                </w:tcPr>
                <w:p w14:paraId="3E92E094" w14:textId="77777777" w:rsidR="00471E78" w:rsidRPr="00990DED" w:rsidRDefault="00471E78" w:rsidP="00990DED">
                  <w:pPr>
                    <w:framePr w:hSpace="180" w:wrap="around" w:vAnchor="page" w:hAnchor="margin" w:xAlign="center" w:y="1561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990DED">
                    <w:rPr>
                      <w:rFonts w:ascii="Times New Roman" w:hAnsi="Times New Roman"/>
                      <w:sz w:val="24"/>
                      <w:szCs w:val="24"/>
                    </w:rPr>
                    <w:t>Kuboidi</w:t>
                  </w:r>
                  <w:proofErr w:type="spellEnd"/>
                  <w:r w:rsidRPr="00990DED">
                    <w:rPr>
                      <w:rFonts w:ascii="Times New Roman" w:hAnsi="Times New Roman"/>
                      <w:sz w:val="24"/>
                      <w:szCs w:val="24"/>
                    </w:rPr>
                    <w:t xml:space="preserve"> sipas S</w:t>
                  </w:r>
                  <w:r w:rsidRPr="00990DED">
                    <w:rPr>
                      <w:rFonts w:ascii="Times New Roman" w:hAnsi="Times New Roman"/>
                      <w:sz w:val="24"/>
                      <w:szCs w:val="24"/>
                      <w:vertAlign w:val="subscript"/>
                    </w:rPr>
                    <w:t>2</w:t>
                  </w:r>
                </w:p>
              </w:tc>
              <w:tc>
                <w:tcPr>
                  <w:tcW w:w="1929" w:type="dxa"/>
                </w:tcPr>
                <w:p w14:paraId="23BE545A" w14:textId="77777777" w:rsidR="00471E78" w:rsidRPr="00990DED" w:rsidRDefault="00471E78" w:rsidP="00990DED">
                  <w:pPr>
                    <w:framePr w:hSpace="180" w:wrap="around" w:vAnchor="page" w:hAnchor="margin" w:xAlign="center" w:y="1561"/>
                    <w:ind w:firstLine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29" w:type="dxa"/>
                </w:tcPr>
                <w:p w14:paraId="57B6B837" w14:textId="77777777" w:rsidR="00471E78" w:rsidRPr="00990DED" w:rsidRDefault="00471E78" w:rsidP="00990DED">
                  <w:pPr>
                    <w:framePr w:hSpace="180" w:wrap="around" w:vAnchor="page" w:hAnchor="margin" w:xAlign="center" w:y="1561"/>
                    <w:ind w:firstLine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30" w:type="dxa"/>
                </w:tcPr>
                <w:p w14:paraId="17C606AD" w14:textId="77777777" w:rsidR="00471E78" w:rsidRPr="00990DED" w:rsidRDefault="00471E78" w:rsidP="00990DED">
                  <w:pPr>
                    <w:framePr w:hSpace="180" w:wrap="around" w:vAnchor="page" w:hAnchor="margin" w:xAlign="center" w:y="1561"/>
                    <w:ind w:firstLine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471E78" w:rsidRPr="00990DED" w14:paraId="64D502DC" w14:textId="77777777" w:rsidTr="00AA405B">
              <w:tc>
                <w:tcPr>
                  <w:tcW w:w="1929" w:type="dxa"/>
                </w:tcPr>
                <w:p w14:paraId="0BDE0B6A" w14:textId="77777777" w:rsidR="00471E78" w:rsidRPr="00990DED" w:rsidRDefault="00471E78" w:rsidP="00990DED">
                  <w:pPr>
                    <w:framePr w:hSpace="180" w:wrap="around" w:vAnchor="page" w:hAnchor="margin" w:xAlign="center" w:y="1561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990DED">
                    <w:rPr>
                      <w:rFonts w:ascii="Times New Roman" w:hAnsi="Times New Roman"/>
                      <w:sz w:val="24"/>
                      <w:szCs w:val="24"/>
                    </w:rPr>
                    <w:t>Kuboidi</w:t>
                  </w:r>
                  <w:proofErr w:type="spellEnd"/>
                  <w:r w:rsidRPr="00990DED">
                    <w:rPr>
                      <w:rFonts w:ascii="Times New Roman" w:hAnsi="Times New Roman"/>
                      <w:sz w:val="24"/>
                      <w:szCs w:val="24"/>
                    </w:rPr>
                    <w:t xml:space="preserve"> sipas S</w:t>
                  </w:r>
                  <w:r w:rsidRPr="00990DED">
                    <w:rPr>
                      <w:rFonts w:ascii="Times New Roman" w:hAnsi="Times New Roman"/>
                      <w:sz w:val="24"/>
                      <w:szCs w:val="24"/>
                      <w:vertAlign w:val="subscript"/>
                    </w:rPr>
                    <w:t>3</w:t>
                  </w:r>
                </w:p>
              </w:tc>
              <w:tc>
                <w:tcPr>
                  <w:tcW w:w="1929" w:type="dxa"/>
                </w:tcPr>
                <w:p w14:paraId="6068888B" w14:textId="77777777" w:rsidR="00471E78" w:rsidRPr="00990DED" w:rsidRDefault="00471E78" w:rsidP="00990DED">
                  <w:pPr>
                    <w:framePr w:hSpace="180" w:wrap="around" w:vAnchor="page" w:hAnchor="margin" w:xAlign="center" w:y="1561"/>
                    <w:ind w:firstLine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29" w:type="dxa"/>
                </w:tcPr>
                <w:p w14:paraId="254B2EB0" w14:textId="77777777" w:rsidR="00471E78" w:rsidRPr="00990DED" w:rsidRDefault="00471E78" w:rsidP="00990DED">
                  <w:pPr>
                    <w:framePr w:hSpace="180" w:wrap="around" w:vAnchor="page" w:hAnchor="margin" w:xAlign="center" w:y="1561"/>
                    <w:ind w:firstLine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30" w:type="dxa"/>
                </w:tcPr>
                <w:p w14:paraId="504AE8E2" w14:textId="77777777" w:rsidR="00471E78" w:rsidRPr="00990DED" w:rsidRDefault="00471E78" w:rsidP="00990DED">
                  <w:pPr>
                    <w:framePr w:hSpace="180" w:wrap="around" w:vAnchor="page" w:hAnchor="margin" w:xAlign="center" w:y="1561"/>
                    <w:ind w:firstLine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A405B" w:rsidRPr="00990DED" w14:paraId="50E4149E" w14:textId="77777777" w:rsidTr="00AA405B">
              <w:tc>
                <w:tcPr>
                  <w:tcW w:w="1929" w:type="dxa"/>
                </w:tcPr>
                <w:p w14:paraId="5ADBAD2D" w14:textId="77777777" w:rsidR="00AA405B" w:rsidRPr="00990DED" w:rsidRDefault="00471E78" w:rsidP="00990DED">
                  <w:pPr>
                    <w:framePr w:hSpace="180" w:wrap="around" w:vAnchor="page" w:hAnchor="margin" w:xAlign="center" w:y="1561"/>
                    <w:ind w:firstLine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90DED">
                    <w:rPr>
                      <w:rFonts w:ascii="Times New Roman" w:hAnsi="Times New Roman"/>
                      <w:sz w:val="24"/>
                      <w:szCs w:val="24"/>
                    </w:rPr>
                    <w:t>C</w:t>
                  </w:r>
                  <w:r w:rsidR="00AA405B" w:rsidRPr="00990DED">
                    <w:rPr>
                      <w:rFonts w:ascii="Times New Roman" w:hAnsi="Times New Roman"/>
                      <w:sz w:val="24"/>
                      <w:szCs w:val="24"/>
                    </w:rPr>
                    <w:t>ilindri</w:t>
                  </w:r>
                  <w:r w:rsidRPr="00990DED">
                    <w:rPr>
                      <w:rFonts w:ascii="Times New Roman" w:hAnsi="Times New Roman"/>
                      <w:sz w:val="24"/>
                      <w:szCs w:val="24"/>
                    </w:rPr>
                    <w:t xml:space="preserve"> bosh</w:t>
                  </w:r>
                </w:p>
              </w:tc>
              <w:tc>
                <w:tcPr>
                  <w:tcW w:w="1929" w:type="dxa"/>
                </w:tcPr>
                <w:p w14:paraId="388F8FD5" w14:textId="77777777" w:rsidR="00AA405B" w:rsidRPr="00990DED" w:rsidRDefault="00AA405B" w:rsidP="00990DED">
                  <w:pPr>
                    <w:framePr w:hSpace="180" w:wrap="around" w:vAnchor="page" w:hAnchor="margin" w:xAlign="center" w:y="1561"/>
                    <w:ind w:firstLine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29" w:type="dxa"/>
                </w:tcPr>
                <w:p w14:paraId="768DBB36" w14:textId="77777777" w:rsidR="00AA405B" w:rsidRPr="00990DED" w:rsidRDefault="00AA405B" w:rsidP="00990DED">
                  <w:pPr>
                    <w:framePr w:hSpace="180" w:wrap="around" w:vAnchor="page" w:hAnchor="margin" w:xAlign="center" w:y="1561"/>
                    <w:ind w:firstLine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30" w:type="dxa"/>
                </w:tcPr>
                <w:p w14:paraId="365408D8" w14:textId="77777777" w:rsidR="00AA405B" w:rsidRPr="00990DED" w:rsidRDefault="00AA405B" w:rsidP="00990DED">
                  <w:pPr>
                    <w:framePr w:hSpace="180" w:wrap="around" w:vAnchor="page" w:hAnchor="margin" w:xAlign="center" w:y="1561"/>
                    <w:ind w:firstLine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471E78" w:rsidRPr="00990DED" w14:paraId="2EA91CD0" w14:textId="77777777" w:rsidTr="00AA405B">
              <w:tc>
                <w:tcPr>
                  <w:tcW w:w="1929" w:type="dxa"/>
                </w:tcPr>
                <w:p w14:paraId="58F7DC8B" w14:textId="77777777" w:rsidR="00471E78" w:rsidRPr="00990DED" w:rsidRDefault="00471E78" w:rsidP="00990DED">
                  <w:pPr>
                    <w:framePr w:hSpace="180" w:wrap="around" w:vAnchor="page" w:hAnchor="margin" w:xAlign="center" w:y="1561"/>
                    <w:ind w:firstLine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90DED">
                    <w:rPr>
                      <w:rFonts w:ascii="Times New Roman" w:hAnsi="Times New Roman"/>
                      <w:sz w:val="24"/>
                      <w:szCs w:val="24"/>
                    </w:rPr>
                    <w:t>Cilindri me lëng</w:t>
                  </w:r>
                </w:p>
              </w:tc>
              <w:tc>
                <w:tcPr>
                  <w:tcW w:w="1929" w:type="dxa"/>
                </w:tcPr>
                <w:p w14:paraId="37D4B6F5" w14:textId="77777777" w:rsidR="00471E78" w:rsidRPr="00990DED" w:rsidRDefault="00471E78" w:rsidP="00990DED">
                  <w:pPr>
                    <w:framePr w:hSpace="180" w:wrap="around" w:vAnchor="page" w:hAnchor="margin" w:xAlign="center" w:y="1561"/>
                    <w:ind w:firstLine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29" w:type="dxa"/>
                </w:tcPr>
                <w:p w14:paraId="767BB582" w14:textId="77777777" w:rsidR="00471E78" w:rsidRPr="00990DED" w:rsidRDefault="00471E78" w:rsidP="00990DED">
                  <w:pPr>
                    <w:framePr w:hSpace="180" w:wrap="around" w:vAnchor="page" w:hAnchor="margin" w:xAlign="center" w:y="1561"/>
                    <w:ind w:firstLine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30" w:type="dxa"/>
                </w:tcPr>
                <w:p w14:paraId="02EF3AA2" w14:textId="77777777" w:rsidR="00471E78" w:rsidRPr="00990DED" w:rsidRDefault="00471E78" w:rsidP="00990DED">
                  <w:pPr>
                    <w:framePr w:hSpace="180" w:wrap="around" w:vAnchor="page" w:hAnchor="margin" w:xAlign="center" w:y="1561"/>
                    <w:ind w:firstLine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28C327BD" w14:textId="77777777" w:rsidR="00AA405B" w:rsidRPr="00990DED" w:rsidRDefault="00471E78" w:rsidP="00BE6D5A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90DED">
              <w:rPr>
                <w:rFonts w:ascii="Times New Roman" w:hAnsi="Times New Roman"/>
                <w:sz w:val="24"/>
                <w:szCs w:val="24"/>
              </w:rPr>
              <w:t>Pasi të plotësojnë tabelën nxjerrin përfundime se kur shtypja është më e madhe dhe kur është më e vogël.</w:t>
            </w:r>
          </w:p>
        </w:tc>
      </w:tr>
      <w:tr w:rsidR="005B7399" w:rsidRPr="00990DED" w14:paraId="67AE5031" w14:textId="77777777" w:rsidTr="00684C55">
        <w:trPr>
          <w:trHeight w:val="350"/>
        </w:trPr>
        <w:tc>
          <w:tcPr>
            <w:tcW w:w="11808" w:type="dxa"/>
            <w:gridSpan w:val="5"/>
          </w:tcPr>
          <w:p w14:paraId="435F7E25" w14:textId="77777777" w:rsidR="00D441BB" w:rsidRPr="00990DED" w:rsidRDefault="00D441BB" w:rsidP="00BE6D5A">
            <w:pPr>
              <w:spacing w:line="276" w:lineRule="auto"/>
              <w:ind w:firstLine="0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90DED">
              <w:rPr>
                <w:rFonts w:ascii="Times New Roman" w:hAnsi="Times New Roman"/>
                <w:b/>
                <w:sz w:val="24"/>
                <w:szCs w:val="24"/>
              </w:rPr>
              <w:t>Vlerësimi:</w:t>
            </w:r>
            <w:r w:rsidR="00BE6D5A" w:rsidRPr="00990DE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90DED">
              <w:rPr>
                <w:rFonts w:ascii="Times New Roman" w:eastAsiaTheme="minorHAnsi" w:hAnsi="Times New Roman"/>
                <w:sz w:val="24"/>
                <w:szCs w:val="24"/>
              </w:rPr>
              <w:t>Vlerësimi i nxënësve për përdorimin e mjeteve dhe pro</w:t>
            </w:r>
            <w:r w:rsidR="00BE6D5A" w:rsidRPr="00990DED">
              <w:rPr>
                <w:rFonts w:ascii="Times New Roman" w:eastAsiaTheme="minorHAnsi" w:hAnsi="Times New Roman"/>
                <w:sz w:val="24"/>
                <w:szCs w:val="24"/>
              </w:rPr>
              <w:t>c</w:t>
            </w:r>
            <w:r w:rsidRPr="00990DED">
              <w:rPr>
                <w:rFonts w:ascii="Times New Roman" w:eastAsiaTheme="minorHAnsi" w:hAnsi="Times New Roman"/>
                <w:sz w:val="24"/>
                <w:szCs w:val="24"/>
              </w:rPr>
              <w:t>edurave shkencore.</w:t>
            </w:r>
          </w:p>
          <w:p w14:paraId="41773CE4" w14:textId="77777777" w:rsidR="00471E78" w:rsidRPr="00990DED" w:rsidRDefault="00D4037B" w:rsidP="00BE6D5A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990DED">
              <w:rPr>
                <w:rFonts w:ascii="Times New Roman" w:hAnsi="Times New Roman"/>
                <w:b/>
                <w:i/>
                <w:sz w:val="24"/>
                <w:szCs w:val="24"/>
              </w:rPr>
              <w:t>N 2</w:t>
            </w:r>
            <w:r w:rsidRPr="00990DED">
              <w:rPr>
                <w:rFonts w:ascii="Times New Roman" w:hAnsi="Times New Roman"/>
                <w:i/>
                <w:sz w:val="24"/>
                <w:szCs w:val="24"/>
              </w:rPr>
              <w:t>:</w:t>
            </w:r>
            <w:r w:rsidR="00471E78" w:rsidRPr="00990DED">
              <w:rPr>
                <w:rFonts w:ascii="Times New Roman" w:hAnsi="Times New Roman"/>
                <w:i/>
                <w:sz w:val="24"/>
                <w:szCs w:val="24"/>
              </w:rPr>
              <w:t xml:space="preserve"> kryen matje me peshore dhe vizore</w:t>
            </w:r>
            <w:r w:rsidR="00085BB0" w:rsidRPr="00990DED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="00471E78" w:rsidRPr="00990DED">
              <w:rPr>
                <w:rFonts w:ascii="Times New Roman" w:hAnsi="Times New Roman"/>
                <w:i/>
                <w:sz w:val="24"/>
                <w:szCs w:val="24"/>
              </w:rPr>
              <w:t xml:space="preserve"> llogarit shtypjen duke u mb</w:t>
            </w:r>
            <w:r w:rsidR="00BE6D5A" w:rsidRPr="00990DED">
              <w:rPr>
                <w:rFonts w:ascii="Times New Roman" w:hAnsi="Times New Roman"/>
                <w:i/>
                <w:sz w:val="24"/>
                <w:szCs w:val="24"/>
              </w:rPr>
              <w:t>ështetur në formulën e shtypjes;</w:t>
            </w:r>
          </w:p>
          <w:p w14:paraId="1667BC70" w14:textId="77777777" w:rsidR="00471E78" w:rsidRPr="00990DED" w:rsidRDefault="00D4037B" w:rsidP="00471E78">
            <w:pPr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990DED">
              <w:rPr>
                <w:rFonts w:ascii="Times New Roman" w:hAnsi="Times New Roman"/>
                <w:b/>
                <w:i/>
                <w:sz w:val="24"/>
                <w:szCs w:val="24"/>
              </w:rPr>
              <w:t>N 3</w:t>
            </w:r>
            <w:r w:rsidRPr="00990DED">
              <w:rPr>
                <w:rFonts w:ascii="Times New Roman" w:hAnsi="Times New Roman"/>
                <w:i/>
                <w:sz w:val="24"/>
                <w:szCs w:val="24"/>
              </w:rPr>
              <w:t>:</w:t>
            </w:r>
            <w:r w:rsidR="00BE6D5A" w:rsidRPr="00990DE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471E78" w:rsidRPr="00990DED">
              <w:rPr>
                <w:rFonts w:ascii="Times New Roman" w:hAnsi="Times New Roman"/>
                <w:i/>
                <w:sz w:val="24"/>
                <w:szCs w:val="24"/>
              </w:rPr>
              <w:t>kryen matje me peshore dhe vizore, njehson sipërfaqet e bazës mbështetëse të trupave me forma të rregullta gjeometrike, llogarit shtypjen duke u mbështetur në formulë,</w:t>
            </w:r>
            <w:r w:rsidR="001905FD" w:rsidRPr="00990DE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471E78" w:rsidRPr="00990DED">
              <w:rPr>
                <w:rFonts w:ascii="Times New Roman" w:hAnsi="Times New Roman"/>
                <w:i/>
                <w:sz w:val="24"/>
                <w:szCs w:val="24"/>
              </w:rPr>
              <w:t>nxjerr përfundime duke u mbështetur në rezultate.</w:t>
            </w:r>
          </w:p>
          <w:p w14:paraId="24B4E4B7" w14:textId="0D442F17" w:rsidR="00471E78" w:rsidRPr="00990DED" w:rsidRDefault="00D4037B" w:rsidP="00471E78">
            <w:pPr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990DED">
              <w:rPr>
                <w:rFonts w:ascii="Times New Roman" w:hAnsi="Times New Roman"/>
                <w:b/>
                <w:i/>
                <w:sz w:val="24"/>
                <w:szCs w:val="24"/>
              </w:rPr>
              <w:t>N 4</w:t>
            </w:r>
            <w:r w:rsidRPr="00990DED">
              <w:rPr>
                <w:rFonts w:ascii="Times New Roman" w:hAnsi="Times New Roman"/>
                <w:i/>
                <w:sz w:val="24"/>
                <w:szCs w:val="24"/>
              </w:rPr>
              <w:t>:</w:t>
            </w:r>
            <w:r w:rsidR="00471E78" w:rsidRPr="00990DED">
              <w:rPr>
                <w:rFonts w:ascii="Times New Roman" w:hAnsi="Times New Roman"/>
                <w:i/>
                <w:sz w:val="24"/>
                <w:szCs w:val="24"/>
              </w:rPr>
              <w:t xml:space="preserve"> kryen matje me peshore dhe vizore, njehson sipërfaqet e bazës mbështetëse të trupave me forma të rregullta gjeometrike, l</w:t>
            </w:r>
            <w:r w:rsidR="00990DED">
              <w:rPr>
                <w:rFonts w:ascii="Times New Roman" w:hAnsi="Times New Roman"/>
                <w:i/>
                <w:sz w:val="24"/>
                <w:szCs w:val="24"/>
              </w:rPr>
              <w:t>l</w:t>
            </w:r>
            <w:r w:rsidR="00471E78" w:rsidRPr="00990DED">
              <w:rPr>
                <w:rFonts w:ascii="Times New Roman" w:hAnsi="Times New Roman"/>
                <w:i/>
                <w:sz w:val="24"/>
                <w:szCs w:val="24"/>
              </w:rPr>
              <w:t>ogarit shtypjen duke u mbështetur në formulën e shtypjes,</w:t>
            </w:r>
            <w:r w:rsidR="00BE6D5A" w:rsidRPr="00990DE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471E78" w:rsidRPr="00990DED">
              <w:rPr>
                <w:rFonts w:ascii="Times New Roman" w:hAnsi="Times New Roman"/>
                <w:i/>
                <w:sz w:val="24"/>
                <w:szCs w:val="24"/>
              </w:rPr>
              <w:t>nxjerr përfundime duke u mbështetur në rezultate.</w:t>
            </w:r>
          </w:p>
          <w:p w14:paraId="4AB6F3A8" w14:textId="77777777" w:rsidR="00471E78" w:rsidRPr="00990DED" w:rsidRDefault="00D441BB" w:rsidP="00BE6D5A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90DED">
              <w:rPr>
                <w:rFonts w:ascii="Times New Roman" w:hAnsi="Times New Roman"/>
                <w:b/>
                <w:sz w:val="24"/>
                <w:szCs w:val="24"/>
              </w:rPr>
              <w:t xml:space="preserve">Detyrë shtëpie: </w:t>
            </w:r>
            <w:r w:rsidR="00BE6D5A" w:rsidRPr="00990DED">
              <w:rPr>
                <w:rFonts w:ascii="Times New Roman" w:hAnsi="Times New Roman"/>
                <w:sz w:val="24"/>
                <w:szCs w:val="24"/>
              </w:rPr>
              <w:t>N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>ëse heqim aj</w:t>
            </w:r>
            <w:r w:rsidR="00BE6D5A" w:rsidRPr="00990DED">
              <w:rPr>
                <w:rFonts w:ascii="Times New Roman" w:hAnsi="Times New Roman"/>
                <w:sz w:val="24"/>
                <w:szCs w:val="24"/>
              </w:rPr>
              <w:t>rin nga një shishe plastike uji pse</w:t>
            </w:r>
            <w:r w:rsidRPr="00990DED">
              <w:rPr>
                <w:rFonts w:ascii="Times New Roman" w:hAnsi="Times New Roman"/>
                <w:sz w:val="24"/>
                <w:szCs w:val="24"/>
              </w:rPr>
              <w:t xml:space="preserve"> shformohet?</w:t>
            </w:r>
          </w:p>
        </w:tc>
      </w:tr>
    </w:tbl>
    <w:p w14:paraId="254751AD" w14:textId="77777777" w:rsidR="00684C55" w:rsidRPr="00990DED" w:rsidRDefault="00684C55" w:rsidP="00471E78">
      <w:pPr>
        <w:ind w:firstLine="0"/>
        <w:contextualSpacing/>
        <w:rPr>
          <w:rFonts w:ascii="Times New Roman" w:hAnsi="Times New Roman"/>
          <w:sz w:val="24"/>
          <w:szCs w:val="24"/>
        </w:rPr>
      </w:pPr>
    </w:p>
    <w:sectPr w:rsidR="00684C55" w:rsidRPr="00990DED" w:rsidSect="00E029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venirLTSt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86BFE"/>
    <w:multiLevelType w:val="hybridMultilevel"/>
    <w:tmpl w:val="EA7AD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996D55"/>
    <w:multiLevelType w:val="hybridMultilevel"/>
    <w:tmpl w:val="2D824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7542D4"/>
    <w:multiLevelType w:val="hybridMultilevel"/>
    <w:tmpl w:val="E3F83F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896DE4"/>
    <w:multiLevelType w:val="hybridMultilevel"/>
    <w:tmpl w:val="C4A0A4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096D93"/>
    <w:multiLevelType w:val="hybridMultilevel"/>
    <w:tmpl w:val="BE9611A4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245932CC"/>
    <w:multiLevelType w:val="hybridMultilevel"/>
    <w:tmpl w:val="EE62A86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851FD7"/>
    <w:multiLevelType w:val="hybridMultilevel"/>
    <w:tmpl w:val="720A7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C63700"/>
    <w:multiLevelType w:val="hybridMultilevel"/>
    <w:tmpl w:val="68A63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7C1EEA"/>
    <w:multiLevelType w:val="hybridMultilevel"/>
    <w:tmpl w:val="D298A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526D56">
      <w:numFmt w:val="bullet"/>
      <w:lvlText w:val="•"/>
      <w:lvlJc w:val="left"/>
      <w:pPr>
        <w:ind w:left="1440" w:hanging="360"/>
      </w:pPr>
      <w:rPr>
        <w:rFonts w:ascii="MyriadPro-Regular" w:eastAsia="MyriadPro-Regular" w:hAnsi="AvenirLTStd-Light" w:cs="MyriadPro-Regular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E022F4"/>
    <w:multiLevelType w:val="hybridMultilevel"/>
    <w:tmpl w:val="52D89EC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1370BA0"/>
    <w:multiLevelType w:val="hybridMultilevel"/>
    <w:tmpl w:val="53706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F345AB"/>
    <w:multiLevelType w:val="hybridMultilevel"/>
    <w:tmpl w:val="FAB0C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480794"/>
    <w:multiLevelType w:val="hybridMultilevel"/>
    <w:tmpl w:val="CB749D7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A4A2496"/>
    <w:multiLevelType w:val="hybridMultilevel"/>
    <w:tmpl w:val="6B4CA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A16396"/>
    <w:multiLevelType w:val="hybridMultilevel"/>
    <w:tmpl w:val="8416DC2E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B813AD"/>
    <w:multiLevelType w:val="hybridMultilevel"/>
    <w:tmpl w:val="2F4CC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B351E4"/>
    <w:multiLevelType w:val="hybridMultilevel"/>
    <w:tmpl w:val="D14E12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9746C6"/>
    <w:multiLevelType w:val="hybridMultilevel"/>
    <w:tmpl w:val="C3F05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BC37CA"/>
    <w:multiLevelType w:val="hybridMultilevel"/>
    <w:tmpl w:val="D9EA6F8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1093651"/>
    <w:multiLevelType w:val="hybridMultilevel"/>
    <w:tmpl w:val="70F83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343D23"/>
    <w:multiLevelType w:val="hybridMultilevel"/>
    <w:tmpl w:val="3A043AC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E491A60"/>
    <w:multiLevelType w:val="hybridMultilevel"/>
    <w:tmpl w:val="87067D94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8"/>
  </w:num>
  <w:num w:numId="3">
    <w:abstractNumId w:val="10"/>
  </w:num>
  <w:num w:numId="4">
    <w:abstractNumId w:val="1"/>
  </w:num>
  <w:num w:numId="5">
    <w:abstractNumId w:val="0"/>
  </w:num>
  <w:num w:numId="6">
    <w:abstractNumId w:val="3"/>
  </w:num>
  <w:num w:numId="7">
    <w:abstractNumId w:val="15"/>
  </w:num>
  <w:num w:numId="8">
    <w:abstractNumId w:val="19"/>
  </w:num>
  <w:num w:numId="9">
    <w:abstractNumId w:val="13"/>
  </w:num>
  <w:num w:numId="10">
    <w:abstractNumId w:val="6"/>
  </w:num>
  <w:num w:numId="11">
    <w:abstractNumId w:val="2"/>
  </w:num>
  <w:num w:numId="12">
    <w:abstractNumId w:val="21"/>
  </w:num>
  <w:num w:numId="13">
    <w:abstractNumId w:val="7"/>
  </w:num>
  <w:num w:numId="14">
    <w:abstractNumId w:val="14"/>
  </w:num>
  <w:num w:numId="15">
    <w:abstractNumId w:val="11"/>
  </w:num>
  <w:num w:numId="16">
    <w:abstractNumId w:val="18"/>
  </w:num>
  <w:num w:numId="17">
    <w:abstractNumId w:val="20"/>
  </w:num>
  <w:num w:numId="18">
    <w:abstractNumId w:val="4"/>
  </w:num>
  <w:num w:numId="19">
    <w:abstractNumId w:val="12"/>
  </w:num>
  <w:num w:numId="20">
    <w:abstractNumId w:val="5"/>
  </w:num>
  <w:num w:numId="21">
    <w:abstractNumId w:val="9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029D0"/>
    <w:rsid w:val="0001362D"/>
    <w:rsid w:val="0003166D"/>
    <w:rsid w:val="00085BB0"/>
    <w:rsid w:val="000B1114"/>
    <w:rsid w:val="00114A9B"/>
    <w:rsid w:val="00125F6B"/>
    <w:rsid w:val="001432F2"/>
    <w:rsid w:val="001905FD"/>
    <w:rsid w:val="001A3004"/>
    <w:rsid w:val="001A4517"/>
    <w:rsid w:val="002676D9"/>
    <w:rsid w:val="002D01D3"/>
    <w:rsid w:val="002D6E49"/>
    <w:rsid w:val="002E129E"/>
    <w:rsid w:val="002E4768"/>
    <w:rsid w:val="00447768"/>
    <w:rsid w:val="00471E78"/>
    <w:rsid w:val="004D478B"/>
    <w:rsid w:val="00574B41"/>
    <w:rsid w:val="00596A1A"/>
    <w:rsid w:val="005B7399"/>
    <w:rsid w:val="00684C55"/>
    <w:rsid w:val="006A1F26"/>
    <w:rsid w:val="006C192B"/>
    <w:rsid w:val="007818A8"/>
    <w:rsid w:val="00797330"/>
    <w:rsid w:val="008C7B05"/>
    <w:rsid w:val="00990DED"/>
    <w:rsid w:val="00A51BBF"/>
    <w:rsid w:val="00A82064"/>
    <w:rsid w:val="00AA405B"/>
    <w:rsid w:val="00B16C04"/>
    <w:rsid w:val="00BA72F4"/>
    <w:rsid w:val="00BE69E6"/>
    <w:rsid w:val="00BE6D5A"/>
    <w:rsid w:val="00C31B8C"/>
    <w:rsid w:val="00C5214B"/>
    <w:rsid w:val="00D4037B"/>
    <w:rsid w:val="00D441BB"/>
    <w:rsid w:val="00D5141F"/>
    <w:rsid w:val="00D60379"/>
    <w:rsid w:val="00D86883"/>
    <w:rsid w:val="00DA1DFF"/>
    <w:rsid w:val="00DB3AB0"/>
    <w:rsid w:val="00E029D0"/>
    <w:rsid w:val="00ED7950"/>
    <w:rsid w:val="00EE568A"/>
    <w:rsid w:val="00F63FFE"/>
    <w:rsid w:val="00F71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3CCF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9D0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9D0"/>
    <w:pPr>
      <w:ind w:left="720"/>
      <w:contextualSpacing/>
    </w:pPr>
  </w:style>
  <w:style w:type="table" w:styleId="TableGrid">
    <w:name w:val="Table Grid"/>
    <w:basedOn w:val="TableNormal"/>
    <w:uiPriority w:val="59"/>
    <w:rsid w:val="00E029D0"/>
    <w:pPr>
      <w:spacing w:after="0" w:line="240" w:lineRule="auto"/>
    </w:pPr>
    <w:rPr>
      <w:rFonts w:ascii="Calibri" w:eastAsia="Calibri" w:hAnsi="Calibri" w:cs="Times New Roman"/>
      <w:sz w:val="20"/>
      <w:szCs w:val="20"/>
      <w:lang w:val="sq-AL" w:eastAsia="sq-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6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66D"/>
    <w:rPr>
      <w:rFonts w:ascii="Tahoma" w:eastAsia="Calibri" w:hAnsi="Tahoma" w:cs="Tahoma"/>
      <w:sz w:val="16"/>
      <w:szCs w:val="16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8D7FD-49E8-4D15-A13D-0F62C71E6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CTS</dc:creator>
  <cp:lastModifiedBy>blerta</cp:lastModifiedBy>
  <cp:revision>4</cp:revision>
  <dcterms:created xsi:type="dcterms:W3CDTF">2024-12-01T10:04:00Z</dcterms:created>
  <dcterms:modified xsi:type="dcterms:W3CDTF">2025-01-11T21:11:00Z</dcterms:modified>
</cp:coreProperties>
</file>